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0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03"/>
        <w:gridCol w:w="3163"/>
      </w:tblGrid>
      <w:tr w:rsidR="00C2281D" w14:paraId="116959CE" w14:textId="77777777" w:rsidTr="00105D21">
        <w:trPr>
          <w:cantSplit/>
          <w:trHeight w:val="6180"/>
        </w:trPr>
        <w:tc>
          <w:tcPr>
            <w:tcW w:w="7603" w:type="dxa"/>
            <w:shd w:val="clear" w:color="auto" w:fill="auto"/>
            <w:tcMar>
              <w:top w:w="199" w:type="dxa"/>
              <w:left w:w="199" w:type="dxa"/>
              <w:bottom w:w="199" w:type="dxa"/>
              <w:right w:w="199" w:type="dxa"/>
            </w:tcMar>
          </w:tcPr>
          <w:p w14:paraId="68D5B613" w14:textId="3BB1ECD9" w:rsidR="00C2281D" w:rsidRPr="009B77A2" w:rsidRDefault="00C2281D" w:rsidP="009E0378">
            <w:pPr>
              <w:spacing w:after="160"/>
              <w:rPr>
                <w:b/>
                <w:sz w:val="48"/>
                <w:szCs w:val="48"/>
              </w:rPr>
            </w:pPr>
            <w:bookmarkStart w:id="0" w:name="_GoBack"/>
            <w:bookmarkEnd w:id="0"/>
            <w:r w:rsidRPr="009B77A2">
              <w:rPr>
                <w:b/>
                <w:sz w:val="48"/>
                <w:szCs w:val="48"/>
              </w:rPr>
              <w:t>Apply for a</w:t>
            </w:r>
            <w:r>
              <w:rPr>
                <w:b/>
                <w:sz w:val="48"/>
                <w:szCs w:val="48"/>
              </w:rPr>
              <w:t>n Organisation</w:t>
            </w:r>
            <w:r w:rsidR="00FC7B39">
              <w:rPr>
                <w:b/>
                <w:sz w:val="48"/>
                <w:szCs w:val="48"/>
              </w:rPr>
              <w:t>al</w:t>
            </w:r>
            <w:r>
              <w:rPr>
                <w:b/>
                <w:sz w:val="48"/>
                <w:szCs w:val="48"/>
              </w:rPr>
              <w:t xml:space="preserve"> </w:t>
            </w:r>
            <w:r w:rsidRPr="009B77A2">
              <w:rPr>
                <w:b/>
                <w:sz w:val="48"/>
                <w:szCs w:val="48"/>
              </w:rPr>
              <w:t>Blue Badge</w:t>
            </w:r>
          </w:p>
          <w:p w14:paraId="19CF7E94" w14:textId="77777777" w:rsidR="007E4F2C" w:rsidRPr="00850737" w:rsidRDefault="00C2281D" w:rsidP="007E4F2C">
            <w:pPr>
              <w:pStyle w:val="Default"/>
              <w:rPr>
                <w:rFonts w:ascii="HelveticaNeueLT Std" w:hAnsi="HelveticaNeueLT Std"/>
              </w:rPr>
            </w:pPr>
            <w:r w:rsidRPr="00850737">
              <w:rPr>
                <w:rFonts w:ascii="HelveticaNeueLT Std" w:hAnsi="HelveticaNeueLT Std"/>
              </w:rPr>
              <w:t xml:space="preserve">Please use this form to apply for an organisation Blue Badge Only. </w:t>
            </w:r>
          </w:p>
          <w:p w14:paraId="3C0D3AE6" w14:textId="77777777" w:rsidR="007E4F2C" w:rsidRPr="00850737" w:rsidRDefault="007E4F2C" w:rsidP="007E4F2C">
            <w:pPr>
              <w:pStyle w:val="Default"/>
              <w:rPr>
                <w:rFonts w:ascii="HelveticaNeueLT Std" w:hAnsi="HelveticaNeueLT Std"/>
              </w:rPr>
            </w:pPr>
          </w:p>
          <w:p w14:paraId="2E2E51E7" w14:textId="00FDDC92" w:rsidR="007E4F2C" w:rsidRPr="00850737" w:rsidRDefault="007F1C1F" w:rsidP="00850737">
            <w:pPr>
              <w:pStyle w:val="Default"/>
              <w:rPr>
                <w:rFonts w:ascii="HelveticaNeueLT Std" w:hAnsi="HelveticaNeueLT Std"/>
              </w:rPr>
            </w:pPr>
            <w:r>
              <w:rPr>
                <w:rFonts w:ascii="HelveticaNeueLT Std" w:hAnsi="HelveticaNeueLT Std"/>
              </w:rPr>
              <w:t xml:space="preserve">You’ll need to pay an </w:t>
            </w:r>
            <w:r w:rsidR="007E4F2C" w:rsidRPr="00850737">
              <w:rPr>
                <w:rFonts w:ascii="HelveticaNeueLT Std" w:hAnsi="HelveticaNeueLT Std"/>
              </w:rPr>
              <w:t>administration fee of £10 for each Blue Badge once you have received notification that your application has been successful. This must be paid by cheque or postal order made payable to the London Borough of Haringey.</w:t>
            </w:r>
          </w:p>
          <w:p w14:paraId="1DBFF8A1" w14:textId="77777777" w:rsidR="00850737" w:rsidRPr="00850737" w:rsidRDefault="00850737" w:rsidP="00850737">
            <w:pPr>
              <w:pStyle w:val="Default"/>
              <w:rPr>
                <w:rFonts w:ascii="HelveticaNeueLT Std" w:hAnsi="HelveticaNeueLT Std"/>
              </w:rPr>
            </w:pPr>
          </w:p>
          <w:p w14:paraId="61AA9EC7" w14:textId="19885ACF" w:rsidR="00802E79" w:rsidRPr="00850737" w:rsidRDefault="00802E79" w:rsidP="007F1C1F">
            <w:pPr>
              <w:spacing w:after="160"/>
              <w:rPr>
                <w:rFonts w:ascii="HelveticaNeueLT Std" w:hAnsi="HelveticaNeueLT Std"/>
              </w:rPr>
            </w:pPr>
            <w:r w:rsidRPr="00850737">
              <w:rPr>
                <w:rFonts w:ascii="HelveticaNeueLT Std" w:hAnsi="HelveticaNeueLT Std"/>
              </w:rPr>
              <w:t xml:space="preserve">You’ll need to provide </w:t>
            </w:r>
            <w:r w:rsidR="00B726FE" w:rsidRPr="00850737">
              <w:rPr>
                <w:rFonts w:ascii="HelveticaNeueLT Std" w:hAnsi="HelveticaNeueLT Std"/>
              </w:rPr>
              <w:t xml:space="preserve">a copy of your organisation’s prospectus along </w:t>
            </w:r>
            <w:r w:rsidR="005C2F6F" w:rsidRPr="00850737">
              <w:rPr>
                <w:rFonts w:ascii="HelveticaNeueLT Std" w:hAnsi="HelveticaNeueLT Std"/>
              </w:rPr>
              <w:t>this application for</w:t>
            </w:r>
            <w:r w:rsidR="007E4F2C" w:rsidRPr="00850737">
              <w:rPr>
                <w:rFonts w:ascii="HelveticaNeueLT Std" w:hAnsi="HelveticaNeueLT Std"/>
              </w:rPr>
              <w:t>m</w:t>
            </w:r>
            <w:r w:rsidR="007F1C1F">
              <w:rPr>
                <w:rFonts w:ascii="HelveticaNeueLT Std" w:hAnsi="HelveticaNeueLT Std"/>
              </w:rPr>
              <w:t>.</w:t>
            </w:r>
          </w:p>
          <w:p w14:paraId="3A82AB81" w14:textId="37256ADC" w:rsidR="007B54EC" w:rsidRDefault="00802E79" w:rsidP="007B54EC">
            <w:pPr>
              <w:pStyle w:val="Default"/>
              <w:rPr>
                <w:rFonts w:ascii="HelveticaNeueLT Std" w:hAnsi="HelveticaNeueLT Std"/>
              </w:rPr>
            </w:pPr>
            <w:r w:rsidRPr="00850737">
              <w:rPr>
                <w:rFonts w:ascii="HelveticaNeueLT Std" w:hAnsi="HelveticaNeueLT Std"/>
              </w:rPr>
              <w:t>In all circumstances, badges will be issued to organisations rather than to individual staff members. The badge can only be used when disabled person(s) are present and misuse can constitute a criminal offence</w:t>
            </w:r>
            <w:r w:rsidR="007E4F2C" w:rsidRPr="00850737">
              <w:rPr>
                <w:rFonts w:ascii="HelveticaNeueLT Std" w:hAnsi="HelveticaNeueLT Std"/>
              </w:rPr>
              <w:t xml:space="preserve"> which may ensue a fine of </w:t>
            </w:r>
            <w:r w:rsidR="00850737" w:rsidRPr="00850737">
              <w:rPr>
                <w:rFonts w:ascii="HelveticaNeueLT Std" w:hAnsi="HelveticaNeueLT Std"/>
              </w:rPr>
              <w:t>up to</w:t>
            </w:r>
            <w:r w:rsidR="007E4F2C" w:rsidRPr="00850737">
              <w:rPr>
                <w:rFonts w:ascii="HelveticaNeueLT Std" w:hAnsi="HelveticaNeueLT Std"/>
              </w:rPr>
              <w:t xml:space="preserve"> £1000</w:t>
            </w:r>
            <w:r w:rsidRPr="00850737">
              <w:rPr>
                <w:rFonts w:ascii="HelveticaNeueLT Std" w:hAnsi="HelveticaNeueLT Std"/>
              </w:rPr>
              <w:t>.</w:t>
            </w:r>
          </w:p>
          <w:p w14:paraId="31815C01" w14:textId="77777777" w:rsidR="007B54EC" w:rsidRDefault="007B54EC" w:rsidP="007B54EC">
            <w:pPr>
              <w:pStyle w:val="Default"/>
              <w:rPr>
                <w:rFonts w:ascii="HelveticaNeueLT Std" w:hAnsi="HelveticaNeueLT Std"/>
                <w:bCs/>
              </w:rPr>
            </w:pPr>
          </w:p>
          <w:p w14:paraId="60CA162E" w14:textId="79E0A764" w:rsidR="00C2281D" w:rsidRPr="00850737" w:rsidRDefault="00C2281D" w:rsidP="009E0378">
            <w:pPr>
              <w:spacing w:after="160"/>
              <w:rPr>
                <w:rFonts w:ascii="HelveticaNeueLT Std" w:hAnsi="HelveticaNeueLT Std"/>
                <w:bCs/>
              </w:rPr>
            </w:pPr>
            <w:r w:rsidRPr="00850737">
              <w:rPr>
                <w:rFonts w:ascii="HelveticaNeueLT Std" w:hAnsi="HelveticaNeueLT Std"/>
                <w:bCs/>
              </w:rPr>
              <w:t>The local authority may refuse to issue a badge if you do not provide adequate evidence that you meet the eligibility criteria.</w:t>
            </w:r>
          </w:p>
          <w:p w14:paraId="43C1D6ED" w14:textId="4AB36349" w:rsidR="00C2281D" w:rsidRPr="009B77A2" w:rsidRDefault="00C2281D" w:rsidP="009E0378">
            <w:pPr>
              <w:spacing w:after="160"/>
            </w:pPr>
          </w:p>
        </w:tc>
        <w:tc>
          <w:tcPr>
            <w:tcW w:w="3163" w:type="dxa"/>
            <w:shd w:val="clear" w:color="auto" w:fill="auto"/>
            <w:tcMar>
              <w:top w:w="199" w:type="dxa"/>
              <w:left w:w="199" w:type="dxa"/>
              <w:bottom w:w="199" w:type="dxa"/>
              <w:right w:w="199" w:type="dxa"/>
            </w:tcMar>
          </w:tcPr>
          <w:p w14:paraId="202A4A19" w14:textId="5FD8A1A6" w:rsidR="00C2281D" w:rsidRDefault="00C2281D" w:rsidP="00C2281D">
            <w:pPr>
              <w:spacing w:after="160"/>
            </w:pPr>
            <w:r>
              <w:rPr>
                <w:noProof/>
              </w:rPr>
              <w:drawing>
                <wp:anchor distT="0" distB="0" distL="114300" distR="114300" simplePos="0" relativeHeight="251660288" behindDoc="1" locked="0" layoutInCell="1" allowOverlap="1" wp14:anchorId="44068896" wp14:editId="0E03C70E">
                  <wp:simplePos x="0" y="0"/>
                  <wp:positionH relativeFrom="column">
                    <wp:posOffset>1270</wp:posOffset>
                  </wp:positionH>
                  <wp:positionV relativeFrom="paragraph">
                    <wp:posOffset>0</wp:posOffset>
                  </wp:positionV>
                  <wp:extent cx="1704340" cy="767080"/>
                  <wp:effectExtent l="0" t="0" r="0" b="0"/>
                  <wp:wrapTight wrapText="bothSides">
                    <wp:wrapPolygon edited="0">
                      <wp:start x="0" y="0"/>
                      <wp:lineTo x="0" y="20921"/>
                      <wp:lineTo x="21246" y="20921"/>
                      <wp:lineTo x="21246"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Haringey-Logo.gif"/>
                          <pic:cNvPicPr/>
                        </pic:nvPicPr>
                        <pic:blipFill>
                          <a:blip r:embed="rId7">
                            <a:extLst>
                              <a:ext uri="{28A0092B-C50C-407E-A947-70E740481C1C}">
                                <a14:useLocalDpi xmlns:a14="http://schemas.microsoft.com/office/drawing/2010/main" val="0"/>
                              </a:ext>
                            </a:extLst>
                          </a:blip>
                          <a:stretch>
                            <a:fillRect/>
                          </a:stretch>
                        </pic:blipFill>
                        <pic:spPr>
                          <a:xfrm>
                            <a:off x="0" y="0"/>
                            <a:ext cx="1704340" cy="767080"/>
                          </a:xfrm>
                          <a:prstGeom prst="rect">
                            <a:avLst/>
                          </a:prstGeom>
                        </pic:spPr>
                      </pic:pic>
                    </a:graphicData>
                  </a:graphic>
                </wp:anchor>
              </w:drawing>
            </w:r>
            <w:r>
              <w:rPr>
                <w:noProof/>
                <w:lang w:eastAsia="en-GB"/>
              </w:rPr>
              <mc:AlternateContent>
                <mc:Choice Requires="wps">
                  <w:drawing>
                    <wp:anchor distT="0" distB="0" distL="114300" distR="114300" simplePos="0" relativeHeight="251659264" behindDoc="1" locked="0" layoutInCell="1" allowOverlap="1" wp14:anchorId="11A6FA92" wp14:editId="5F3A52F1">
                      <wp:simplePos x="0" y="0"/>
                      <wp:positionH relativeFrom="column">
                        <wp:posOffset>-77470</wp:posOffset>
                      </wp:positionH>
                      <wp:positionV relativeFrom="paragraph">
                        <wp:posOffset>776605</wp:posOffset>
                      </wp:positionV>
                      <wp:extent cx="1824798" cy="1371600"/>
                      <wp:effectExtent l="0" t="0" r="4445" b="0"/>
                      <wp:wrapTight wrapText="bothSides">
                        <wp:wrapPolygon edited="0">
                          <wp:start x="0" y="0"/>
                          <wp:lineTo x="0" y="21300"/>
                          <wp:lineTo x="21427" y="21300"/>
                          <wp:lineTo x="21427" y="0"/>
                          <wp:lineTo x="0" y="0"/>
                        </wp:wrapPolygon>
                      </wp:wrapTight>
                      <wp:docPr id="1" name="Rectangle 1"/>
                      <wp:cNvGraphicFramePr/>
                      <a:graphic xmlns:a="http://schemas.openxmlformats.org/drawingml/2006/main">
                        <a:graphicData uri="http://schemas.microsoft.com/office/word/2010/wordprocessingShape">
                          <wps:wsp>
                            <wps:cNvSpPr/>
                            <wps:spPr>
                              <a:xfrm>
                                <a:off x="0" y="0"/>
                                <a:ext cx="1824798" cy="1371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36969F" w14:textId="77777777" w:rsidR="00C2281D" w:rsidRDefault="00C2281D" w:rsidP="00C2281D">
                                  <w:pPr>
                                    <w:rPr>
                                      <w:b/>
                                      <w:bCs/>
                                      <w:color w:val="000000" w:themeColor="text1"/>
                                      <w:sz w:val="20"/>
                                      <w:szCs w:val="20"/>
                                    </w:rPr>
                                  </w:pPr>
                                  <w:r>
                                    <w:rPr>
                                      <w:b/>
                                      <w:bCs/>
                                      <w:color w:val="000000" w:themeColor="text1"/>
                                      <w:sz w:val="20"/>
                                      <w:szCs w:val="20"/>
                                    </w:rPr>
                                    <w:t>Return completed form to:</w:t>
                                  </w:r>
                                </w:p>
                                <w:p w14:paraId="163D1247" w14:textId="77777777" w:rsidR="00C2281D" w:rsidRDefault="00C2281D" w:rsidP="00C2281D">
                                  <w:pPr>
                                    <w:rPr>
                                      <w:b/>
                                      <w:bCs/>
                                      <w:color w:val="000000" w:themeColor="text1"/>
                                      <w:sz w:val="20"/>
                                      <w:szCs w:val="20"/>
                                    </w:rPr>
                                  </w:pPr>
                                </w:p>
                                <w:p w14:paraId="3FF2F054" w14:textId="77777777" w:rsidR="00C2281D" w:rsidRPr="00CE4328" w:rsidRDefault="00C2281D" w:rsidP="00C2281D">
                                  <w:pPr>
                                    <w:rPr>
                                      <w:b/>
                                      <w:bCs/>
                                      <w:color w:val="000000" w:themeColor="text1"/>
                                      <w:sz w:val="20"/>
                                      <w:szCs w:val="20"/>
                                    </w:rPr>
                                  </w:pPr>
                                  <w:r w:rsidRPr="00CE4328">
                                    <w:rPr>
                                      <w:b/>
                                      <w:bCs/>
                                      <w:color w:val="000000" w:themeColor="text1"/>
                                      <w:sz w:val="20"/>
                                      <w:szCs w:val="20"/>
                                    </w:rPr>
                                    <w:t>Concessionary Travel</w:t>
                                  </w:r>
                                </w:p>
                                <w:p w14:paraId="65FAABBE" w14:textId="77777777" w:rsidR="00C2281D" w:rsidRPr="00CE4328" w:rsidRDefault="00C2281D" w:rsidP="00C2281D">
                                  <w:pPr>
                                    <w:rPr>
                                      <w:b/>
                                      <w:bCs/>
                                      <w:color w:val="000000" w:themeColor="text1"/>
                                      <w:sz w:val="20"/>
                                      <w:szCs w:val="20"/>
                                    </w:rPr>
                                  </w:pPr>
                                  <w:r w:rsidRPr="00CE4328">
                                    <w:rPr>
                                      <w:b/>
                                      <w:bCs/>
                                      <w:color w:val="000000" w:themeColor="text1"/>
                                      <w:sz w:val="20"/>
                                      <w:szCs w:val="20"/>
                                    </w:rPr>
                                    <w:t>PO Box 55290</w:t>
                                  </w:r>
                                </w:p>
                                <w:p w14:paraId="5C9B8112" w14:textId="77777777" w:rsidR="00C2281D" w:rsidRPr="00CE4328" w:rsidRDefault="00C2281D" w:rsidP="00C2281D">
                                  <w:pPr>
                                    <w:rPr>
                                      <w:b/>
                                      <w:bCs/>
                                      <w:color w:val="000000" w:themeColor="text1"/>
                                      <w:sz w:val="20"/>
                                      <w:szCs w:val="20"/>
                                    </w:rPr>
                                  </w:pPr>
                                  <w:r w:rsidRPr="00CE4328">
                                    <w:rPr>
                                      <w:b/>
                                      <w:bCs/>
                                      <w:color w:val="000000" w:themeColor="text1"/>
                                      <w:sz w:val="20"/>
                                      <w:szCs w:val="20"/>
                                    </w:rPr>
                                    <w:t>London</w:t>
                                  </w:r>
                                </w:p>
                                <w:p w14:paraId="54B382B4" w14:textId="77777777" w:rsidR="00C2281D" w:rsidRPr="00CE4328" w:rsidRDefault="00C2281D" w:rsidP="00C2281D">
                                  <w:pPr>
                                    <w:rPr>
                                      <w:b/>
                                      <w:bCs/>
                                      <w:color w:val="000000" w:themeColor="text1"/>
                                      <w:sz w:val="20"/>
                                      <w:szCs w:val="20"/>
                                    </w:rPr>
                                  </w:pPr>
                                  <w:r w:rsidRPr="00CE4328">
                                    <w:rPr>
                                      <w:b/>
                                      <w:bCs/>
                                      <w:color w:val="000000" w:themeColor="text1"/>
                                      <w:sz w:val="20"/>
                                      <w:szCs w:val="20"/>
                                    </w:rPr>
                                    <w:t>N22 9GA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A6FA92" id="Rectangle 1" o:spid="_x0000_s1026" style="position:absolute;margin-left:-6.1pt;margin-top:61.15pt;width:143.7pt;height:10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t3mwIAAJAFAAAOAAAAZHJzL2Uyb0RvYy54bWysVE1v2zAMvQ/YfxB0X21n6VdQpwhadBhQ&#10;tEXboWdFlmIDsqhJSuzs14+SbKftih2G5aCIIvlIPpO8uOxbRXbCugZ0SYujnBKhOVSN3pT0x/PN&#10;lzNKnGe6Ygq0KOleOHq5/PzpojMLMYMaVCUsQRDtFp0pae29WWSZ47VomTsCIzQqJdiWeRTtJqss&#10;6xC9Vdksz0+yDmxlLHDhHL5eJyVdRnwpBff3UjrhiSop5ubjaeO5Dme2vGCLjWWmbviQBvuHLFrW&#10;aAw6QV0zz8jWNn9AtQ234ED6Iw5tBlI2XMQasJoif1fNU82MiLUgOc5MNLn/B8vvdg+WNBV+O0o0&#10;a/ETPSJpTG+UIEWgpzNugVZP5sEOksNrqLWXtg3/WAXpI6X7iVLRe8LxsTibzU/PsQk46oqvp8VJ&#10;HknPDu7GOv9NQEvCpaQWw0cq2e7WeQyJpqNJiOZANdVNo1QUQp+IK2XJjuEXXm9iyujxxkrpYKsh&#10;eCXA8JKFylIt8eb3SgQ7pR+FREow+1lMJDbjIQjjXGhfJFXNKpFiH+f4C4SF6GNaUYqAAVli/Al7&#10;ABgtE8iInWAG++AqYi9PzvnfEkvOk0eMDNpPzm2jwX4EoLCqIXKyH0lK1ASWfL/u0SRc11DtsXcs&#10;pKFyht80+AVvmfMPzOIU4bzhZvD3eEgFXUlhuFFSg/310Xuwx+ZGLSUdTmVJ3c8ts4IS9V1j258X&#10;83kY4yjMj09nKNjXmvVrjd62V4Btga2N2cVrsPdqvEoL7QsukFWIiiqmOcYuKfd2FK582ha4grhY&#10;raIZjq5h/lY/GR7AA8GhQ5/7F2bN0MYeJ+AOxglmi3fdnGyDp4bV1oNsYqsfeB2ox7GPPTSsqLBX&#10;XsvR6rBIl78BAAD//wMAUEsDBBQABgAIAAAAIQD82qgT4AAAAAsBAAAPAAAAZHJzL2Rvd25yZXYu&#10;eG1sTI/BTsMwDIbvSLxDZCQuaEuXCJhK0wmQkLhwYEyIY9aYJlqTVE3Wdjw95sSO9v/p9+dqM/uO&#10;jTgkF4OC1bIAhqGJxoVWwe7jZbEGlrIORncxoIITJtjUlxeVLk2cwjuO29wyKgmp1Apszn3JeWos&#10;ep2WscdA2XccvM40Di03g56o3HdcFMUd99oFumB1j88Wm8P26BW8naR8HW/kYdo52bof/vX0aaNS&#10;11fz4wOwjHP+h+FPn9ShJqd9PAaTWKdgsRKCUAqEkMCIEPe3tNkrkHItgdcVP/+h/gUAAP//AwBQ&#10;SwECLQAUAAYACAAAACEAtoM4kv4AAADhAQAAEwAAAAAAAAAAAAAAAAAAAAAAW0NvbnRlbnRfVHlw&#10;ZXNdLnhtbFBLAQItABQABgAIAAAAIQA4/SH/1gAAAJQBAAALAAAAAAAAAAAAAAAAAC8BAABfcmVs&#10;cy8ucmVsc1BLAQItABQABgAIAAAAIQAFP6t3mwIAAJAFAAAOAAAAAAAAAAAAAAAAAC4CAABkcnMv&#10;ZTJvRG9jLnhtbFBLAQItABQABgAIAAAAIQD82qgT4AAAAAsBAAAPAAAAAAAAAAAAAAAAAPUEAABk&#10;cnMvZG93bnJldi54bWxQSwUGAAAAAAQABADzAAAAAgYAAAAA&#10;" fillcolor="white [3212]" stroked="f" strokeweight="1pt">
                      <v:textbox>
                        <w:txbxContent>
                          <w:p w14:paraId="3136969F" w14:textId="77777777" w:rsidR="00C2281D" w:rsidRDefault="00C2281D" w:rsidP="00C2281D">
                            <w:pPr>
                              <w:rPr>
                                <w:b/>
                                <w:bCs/>
                                <w:color w:val="000000" w:themeColor="text1"/>
                                <w:sz w:val="20"/>
                                <w:szCs w:val="20"/>
                              </w:rPr>
                            </w:pPr>
                            <w:r>
                              <w:rPr>
                                <w:b/>
                                <w:bCs/>
                                <w:color w:val="000000" w:themeColor="text1"/>
                                <w:sz w:val="20"/>
                                <w:szCs w:val="20"/>
                              </w:rPr>
                              <w:t>Return completed form to:</w:t>
                            </w:r>
                          </w:p>
                          <w:p w14:paraId="163D1247" w14:textId="77777777" w:rsidR="00C2281D" w:rsidRDefault="00C2281D" w:rsidP="00C2281D">
                            <w:pPr>
                              <w:rPr>
                                <w:b/>
                                <w:bCs/>
                                <w:color w:val="000000" w:themeColor="text1"/>
                                <w:sz w:val="20"/>
                                <w:szCs w:val="20"/>
                              </w:rPr>
                            </w:pPr>
                          </w:p>
                          <w:p w14:paraId="3FF2F054" w14:textId="77777777" w:rsidR="00C2281D" w:rsidRPr="00CE4328" w:rsidRDefault="00C2281D" w:rsidP="00C2281D">
                            <w:pPr>
                              <w:rPr>
                                <w:b/>
                                <w:bCs/>
                                <w:color w:val="000000" w:themeColor="text1"/>
                                <w:sz w:val="20"/>
                                <w:szCs w:val="20"/>
                              </w:rPr>
                            </w:pPr>
                            <w:r w:rsidRPr="00CE4328">
                              <w:rPr>
                                <w:b/>
                                <w:bCs/>
                                <w:color w:val="000000" w:themeColor="text1"/>
                                <w:sz w:val="20"/>
                                <w:szCs w:val="20"/>
                              </w:rPr>
                              <w:t>Concessionary Travel</w:t>
                            </w:r>
                          </w:p>
                          <w:p w14:paraId="65FAABBE" w14:textId="77777777" w:rsidR="00C2281D" w:rsidRPr="00CE4328" w:rsidRDefault="00C2281D" w:rsidP="00C2281D">
                            <w:pPr>
                              <w:rPr>
                                <w:b/>
                                <w:bCs/>
                                <w:color w:val="000000" w:themeColor="text1"/>
                                <w:sz w:val="20"/>
                                <w:szCs w:val="20"/>
                              </w:rPr>
                            </w:pPr>
                            <w:r w:rsidRPr="00CE4328">
                              <w:rPr>
                                <w:b/>
                                <w:bCs/>
                                <w:color w:val="000000" w:themeColor="text1"/>
                                <w:sz w:val="20"/>
                                <w:szCs w:val="20"/>
                              </w:rPr>
                              <w:t>PO Box 55290</w:t>
                            </w:r>
                          </w:p>
                          <w:p w14:paraId="5C9B8112" w14:textId="77777777" w:rsidR="00C2281D" w:rsidRPr="00CE4328" w:rsidRDefault="00C2281D" w:rsidP="00C2281D">
                            <w:pPr>
                              <w:rPr>
                                <w:b/>
                                <w:bCs/>
                                <w:color w:val="000000" w:themeColor="text1"/>
                                <w:sz w:val="20"/>
                                <w:szCs w:val="20"/>
                              </w:rPr>
                            </w:pPr>
                            <w:r w:rsidRPr="00CE4328">
                              <w:rPr>
                                <w:b/>
                                <w:bCs/>
                                <w:color w:val="000000" w:themeColor="text1"/>
                                <w:sz w:val="20"/>
                                <w:szCs w:val="20"/>
                              </w:rPr>
                              <w:t>London</w:t>
                            </w:r>
                          </w:p>
                          <w:p w14:paraId="54B382B4" w14:textId="77777777" w:rsidR="00C2281D" w:rsidRPr="00CE4328" w:rsidRDefault="00C2281D" w:rsidP="00C2281D">
                            <w:pPr>
                              <w:rPr>
                                <w:b/>
                                <w:bCs/>
                                <w:color w:val="000000" w:themeColor="text1"/>
                                <w:sz w:val="20"/>
                                <w:szCs w:val="20"/>
                              </w:rPr>
                            </w:pPr>
                            <w:r w:rsidRPr="00CE4328">
                              <w:rPr>
                                <w:b/>
                                <w:bCs/>
                                <w:color w:val="000000" w:themeColor="text1"/>
                                <w:sz w:val="20"/>
                                <w:szCs w:val="20"/>
                              </w:rPr>
                              <w:t>N22 9GA</w:t>
                            </w:r>
                          </w:p>
                        </w:txbxContent>
                      </v:textbox>
                      <w10:wrap type="tight"/>
                    </v:rect>
                  </w:pict>
                </mc:Fallback>
              </mc:AlternateContent>
            </w:r>
          </w:p>
        </w:tc>
      </w:tr>
      <w:tr w:rsidR="00C2281D" w14:paraId="248CC45E" w14:textId="77777777" w:rsidTr="00C2281D">
        <w:trPr>
          <w:cantSplit/>
          <w:trHeight w:val="470"/>
        </w:trPr>
        <w:tc>
          <w:tcPr>
            <w:tcW w:w="7603" w:type="dxa"/>
            <w:tcMar>
              <w:top w:w="199" w:type="dxa"/>
              <w:left w:w="199" w:type="dxa"/>
              <w:bottom w:w="199" w:type="dxa"/>
              <w:right w:w="199" w:type="dxa"/>
            </w:tcMar>
          </w:tcPr>
          <w:p w14:paraId="482374FF" w14:textId="77777777" w:rsidR="00C2281D" w:rsidRDefault="00C2281D" w:rsidP="009E0378">
            <w:pPr>
              <w:spacing w:after="80"/>
              <w:ind w:right="-23"/>
              <w:rPr>
                <w:noProof/>
                <w:lang w:eastAsia="en-GB"/>
              </w:rPr>
            </w:pPr>
            <w:r>
              <w:rPr>
                <w:noProof/>
                <w:lang w:eastAsia="en-GB"/>
              </w:rPr>
              <mc:AlternateContent>
                <mc:Choice Requires="wps">
                  <w:drawing>
                    <wp:inline distT="0" distB="0" distL="0" distR="0" wp14:anchorId="15FF7E27" wp14:editId="05974D01">
                      <wp:extent cx="4632352" cy="340576"/>
                      <wp:effectExtent l="0" t="0" r="0" b="2540"/>
                      <wp:docPr id="90" name="Rectangle 90"/>
                      <wp:cNvGraphicFramePr/>
                      <a:graphic xmlns:a="http://schemas.openxmlformats.org/drawingml/2006/main">
                        <a:graphicData uri="http://schemas.microsoft.com/office/word/2010/wordprocessingShape">
                          <wps:wsp>
                            <wps:cNvSpPr/>
                            <wps:spPr>
                              <a:xfrm>
                                <a:off x="0" y="0"/>
                                <a:ext cx="4632352" cy="34057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946E3" w14:textId="6CA0C770" w:rsidR="00C2281D" w:rsidRPr="0063319C" w:rsidRDefault="00850737" w:rsidP="00C2281D">
                                  <w:pPr>
                                    <w:ind w:right="-23"/>
                                    <w:jc w:val="center"/>
                                    <w:rPr>
                                      <w:b/>
                                      <w:color w:val="FFFFFF" w:themeColor="background1"/>
                                    </w:rPr>
                                  </w:pPr>
                                  <w:r>
                                    <w:rPr>
                                      <w:b/>
                                      <w:color w:val="FFFFFF" w:themeColor="background1"/>
                                    </w:rPr>
                                    <w:t>1</w:t>
                                  </w:r>
                                  <w:r w:rsidR="00C2281D" w:rsidRPr="0063319C">
                                    <w:rPr>
                                      <w:b/>
                                      <w:color w:val="FFFFFF" w:themeColor="background1"/>
                                    </w:rPr>
                                    <w:t xml:space="preserve"> – Organisation badges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FF7E27" id="Rectangle 90" o:spid="_x0000_s1027"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OHnAIAAJgFAAAOAAAAZHJzL2Uyb0RvYy54bWysVEtv2zAMvg/YfxB0X+2kSR9BnSJo0WFA&#10;0QZth54VWYoNyKImKbGzXz9Ksp2uK3YYloMiih8/Pkzy6rprFNkL62rQBZ2c5JQIzaGs9bag31/u&#10;vlxQ4jzTJVOgRUEPwtHr5edPV61ZiClUoEphCZJot2hNQSvvzSLLHK9Ew9wJGKFRKcE2zKNot1lp&#10;WYvsjcqmeX6WtWBLY4EL5/D1NinpMvJLKbh/lNIJT1RBMTYfTxvPTTiz5RVbbC0zVc37MNg/RNGw&#10;WqPTkeqWeUZ2tv6Dqqm5BQfSn3BoMpCy5iLmgNlM8nfZPFfMiJgLFseZsUzu/9Hyh/3akros6CWW&#10;R7MGv9ETVo3prRIE37BArXELxD2bte0lh9eQbSdtE/4xD9LFoh7GoorOE46Ps7PT6el8SglH3eks&#10;n5+fBdLsaG2s818FNCRcCmrRfawl2987n6ADJDhzoOryrlYqCqFRxI2yZM/wE/tu0pP/hlI6YDUE&#10;q0QYXrKQWEol3vxBiYBT+klIrAkGP42BxG48OmGcC+0nSVWxUiTf8xx/g/chrJhoJAzMEv2P3D3B&#10;gEwkA3eKsscHUxGbeTTO/xZYMh4tomfQfjRuag32IwKFWfWeE34oUipNqJLvNl3sl4gMLxsoD9hD&#10;FtJwOcPvavyQ98z5NbM4TdhYuCH8Ix5SQVtQ6G+UVGB/fvQe8NjkqKWkxeksqPuxY1ZQor5pbP/L&#10;yWwWxjkKs/n5FAX7VrN5q9G75gawOya4iwyP14D3arhKC80rLpJV8Ioqpjn6Lij3dhBufNoauIq4&#10;WK0iDEfYMH+vnw0P5KHOoVFfuldmTd/NHufgAYZJZot3TZ2wwVLDaudB1rHjj3XtvwCOf2ylflWF&#10;/fJWjqjjQl3+AgAA//8DAFBLAwQUAAYACAAAACEAhOb7X90AAAAEAQAADwAAAGRycy9kb3ducmV2&#10;LnhtbEyPQU/CQBCF7yb8h82QeDGwtdoKtVsCChcvCvgDlu7YNnRnm+4C9d87eNHLJC/v5b1v8sVg&#10;W3HG3jeOFNxPIxBIpTMNVQo+95vJDIQPmoxuHaGCb/SwKEY3uc6Mu9AWz7tQCS4hn2kFdQhdJqUv&#10;a7TaT12HxN6X660OLPtKml5fuNy2Mo6iVFrdEC/UusOXGsvj7mQV7N8/0vWmSSjujq/LxzJZ3a3f&#10;VkrdjoflM4iAQ/gLwxWf0aFgpoM7kfGiVcCPhN/L3lM8T0AcFCQPKcgil//hix8AAAD//wMAUEsB&#10;Ai0AFAAGAAgAAAAhALaDOJL+AAAA4QEAABMAAAAAAAAAAAAAAAAAAAAAAFtDb250ZW50X1R5cGVz&#10;XS54bWxQSwECLQAUAAYACAAAACEAOP0h/9YAAACUAQAACwAAAAAAAAAAAAAAAAAvAQAAX3JlbHMv&#10;LnJlbHNQSwECLQAUAAYACAAAACEA8Ghzh5wCAACYBQAADgAAAAAAAAAAAAAAAAAuAgAAZHJzL2Uy&#10;b0RvYy54bWxQSwECLQAUAAYACAAAACEAhOb7X90AAAAEAQAADwAAAAAAAAAAAAAAAAD2BAAAZHJz&#10;L2Rvd25yZXYueG1sUEsFBgAAAAAEAAQA8wAAAAAGAAAAAA==&#10;" fillcolor="black [3213]" stroked="f" strokeweight="1pt">
                      <v:textbox>
                        <w:txbxContent>
                          <w:p w14:paraId="45D946E3" w14:textId="6CA0C770" w:rsidR="00C2281D" w:rsidRPr="0063319C" w:rsidRDefault="00850737" w:rsidP="00C2281D">
                            <w:pPr>
                              <w:ind w:right="-23"/>
                              <w:jc w:val="center"/>
                              <w:rPr>
                                <w:b/>
                                <w:color w:val="FFFFFF" w:themeColor="background1"/>
                              </w:rPr>
                            </w:pPr>
                            <w:r>
                              <w:rPr>
                                <w:b/>
                                <w:color w:val="FFFFFF" w:themeColor="background1"/>
                              </w:rPr>
                              <w:t>1</w:t>
                            </w:r>
                            <w:r w:rsidR="00C2281D" w:rsidRPr="0063319C">
                              <w:rPr>
                                <w:b/>
                                <w:color w:val="FFFFFF" w:themeColor="background1"/>
                              </w:rPr>
                              <w:t xml:space="preserve"> – Organisation badges</w:t>
                            </w:r>
                          </w:p>
                        </w:txbxContent>
                      </v:textbox>
                      <w10:anchorlock/>
                    </v:rect>
                  </w:pict>
                </mc:Fallback>
              </mc:AlternateContent>
            </w:r>
          </w:p>
          <w:p w14:paraId="134C4783" w14:textId="77777777" w:rsidR="00C2281D" w:rsidRPr="009A5338" w:rsidRDefault="00C2281D" w:rsidP="009E0378">
            <w:pPr>
              <w:spacing w:before="120" w:after="120"/>
              <w:ind w:right="-23"/>
              <w:rPr>
                <w:b/>
                <w:bCs/>
              </w:rPr>
            </w:pPr>
            <w:r w:rsidRPr="009A5338">
              <w:rPr>
                <w:b/>
                <w:bCs/>
              </w:rPr>
              <w:t>Does your organisation care for people who need a Blue Badge</w:t>
            </w:r>
            <w:r>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
              <w:gridCol w:w="6799"/>
            </w:tblGrid>
            <w:tr w:rsidR="00C2281D" w14:paraId="7DEF258F" w14:textId="77777777" w:rsidTr="009E0378">
              <w:trPr>
                <w:trHeight w:val="34"/>
              </w:trPr>
              <w:tc>
                <w:tcPr>
                  <w:tcW w:w="555" w:type="dxa"/>
                  <w:tcMar>
                    <w:top w:w="85" w:type="dxa"/>
                    <w:left w:w="85" w:type="dxa"/>
                    <w:bottom w:w="57" w:type="dxa"/>
                    <w:right w:w="85" w:type="dxa"/>
                  </w:tcMar>
                </w:tcPr>
                <w:p w14:paraId="70601D24" w14:textId="50B18250" w:rsidR="00C2281D" w:rsidRDefault="00AB18F4" w:rsidP="00D819ED">
                  <w:pPr>
                    <w:framePr w:hSpace="180" w:wrap="around" w:vAnchor="text" w:hAnchor="text" w:y="1"/>
                    <w:ind w:right="-23"/>
                    <w:suppressOverlap/>
                  </w:pPr>
                  <w:r>
                    <w:fldChar w:fldCharType="begin">
                      <w:ffData>
                        <w:name w:val="Check1"/>
                        <w:enabled w:val="0"/>
                        <w:calcOnExit w:val="0"/>
                        <w:checkBox>
                          <w:size w:val="32"/>
                          <w:default w:val="0"/>
                        </w:checkBox>
                      </w:ffData>
                    </w:fldChar>
                  </w:r>
                  <w:bookmarkStart w:id="1" w:name="Check1"/>
                  <w:r>
                    <w:instrText xml:space="preserve"> FORMCHECKBOX </w:instrText>
                  </w:r>
                  <w:r w:rsidR="00D819ED">
                    <w:fldChar w:fldCharType="separate"/>
                  </w:r>
                  <w:r>
                    <w:fldChar w:fldCharType="end"/>
                  </w:r>
                  <w:bookmarkEnd w:id="1"/>
                </w:p>
              </w:tc>
              <w:tc>
                <w:tcPr>
                  <w:tcW w:w="6799" w:type="dxa"/>
                  <w:tcMar>
                    <w:top w:w="85" w:type="dxa"/>
                    <w:left w:w="85" w:type="dxa"/>
                    <w:bottom w:w="57" w:type="dxa"/>
                    <w:right w:w="85" w:type="dxa"/>
                  </w:tcMar>
                </w:tcPr>
                <w:p w14:paraId="324AE2E4" w14:textId="77777777" w:rsidR="00C2281D" w:rsidRDefault="00C2281D" w:rsidP="00D819ED">
                  <w:pPr>
                    <w:framePr w:hSpace="180" w:wrap="around" w:vAnchor="text" w:hAnchor="text" w:y="1"/>
                    <w:ind w:right="-23"/>
                    <w:suppressOverlap/>
                  </w:pPr>
                  <w:r>
                    <w:t>Yes</w:t>
                  </w:r>
                </w:p>
              </w:tc>
            </w:tr>
            <w:tr w:rsidR="00C2281D" w14:paraId="1631FF57" w14:textId="77777777" w:rsidTr="009E0378">
              <w:trPr>
                <w:trHeight w:val="104"/>
              </w:trPr>
              <w:tc>
                <w:tcPr>
                  <w:tcW w:w="555" w:type="dxa"/>
                  <w:tcMar>
                    <w:top w:w="85" w:type="dxa"/>
                    <w:left w:w="85" w:type="dxa"/>
                    <w:bottom w:w="57" w:type="dxa"/>
                    <w:right w:w="85" w:type="dxa"/>
                  </w:tcMar>
                </w:tcPr>
                <w:p w14:paraId="5A80CBE5" w14:textId="77777777" w:rsidR="00C2281D" w:rsidRDefault="00C2281D" w:rsidP="00D819ED">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819ED">
                    <w:fldChar w:fldCharType="separate"/>
                  </w:r>
                  <w:r>
                    <w:fldChar w:fldCharType="end"/>
                  </w:r>
                </w:p>
              </w:tc>
              <w:tc>
                <w:tcPr>
                  <w:tcW w:w="6799" w:type="dxa"/>
                  <w:tcMar>
                    <w:top w:w="85" w:type="dxa"/>
                    <w:left w:w="85" w:type="dxa"/>
                    <w:bottom w:w="57" w:type="dxa"/>
                    <w:right w:w="85" w:type="dxa"/>
                  </w:tcMar>
                </w:tcPr>
                <w:p w14:paraId="1A1AEE3B" w14:textId="77777777" w:rsidR="00C2281D" w:rsidRDefault="00C2281D" w:rsidP="00D819ED">
                  <w:pPr>
                    <w:framePr w:hSpace="180" w:wrap="around" w:vAnchor="text" w:hAnchor="text" w:y="1"/>
                    <w:tabs>
                      <w:tab w:val="left" w:pos="2466"/>
                    </w:tabs>
                    <w:spacing w:after="160"/>
                    <w:ind w:right="-23"/>
                    <w:suppressOverlap/>
                  </w:pPr>
                  <w:r>
                    <w:t>No</w:t>
                  </w:r>
                  <w:r>
                    <w:tab/>
                  </w:r>
                </w:p>
              </w:tc>
            </w:tr>
          </w:tbl>
          <w:p w14:paraId="171D5F09" w14:textId="77777777" w:rsidR="00C2281D" w:rsidRPr="009A5338" w:rsidRDefault="00C2281D" w:rsidP="009E0378">
            <w:pPr>
              <w:spacing w:before="120" w:after="120"/>
              <w:ind w:right="-23"/>
              <w:rPr>
                <w:b/>
                <w:bCs/>
              </w:rPr>
            </w:pPr>
            <w:r w:rsidRPr="009A5338">
              <w:rPr>
                <w:b/>
                <w:bCs/>
              </w:rPr>
              <w:t>Does your organisation transport the people you care for</w:t>
            </w:r>
            <w:r>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
              <w:gridCol w:w="6799"/>
            </w:tblGrid>
            <w:tr w:rsidR="00C2281D" w14:paraId="3BF3212C" w14:textId="77777777" w:rsidTr="009E0378">
              <w:trPr>
                <w:trHeight w:val="34"/>
              </w:trPr>
              <w:tc>
                <w:tcPr>
                  <w:tcW w:w="555" w:type="dxa"/>
                  <w:tcMar>
                    <w:top w:w="85" w:type="dxa"/>
                    <w:left w:w="85" w:type="dxa"/>
                    <w:bottom w:w="57" w:type="dxa"/>
                    <w:right w:w="85" w:type="dxa"/>
                  </w:tcMar>
                </w:tcPr>
                <w:p w14:paraId="5CD3991C" w14:textId="77777777" w:rsidR="00C2281D" w:rsidRDefault="00C2281D" w:rsidP="00D819ED">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819ED">
                    <w:fldChar w:fldCharType="separate"/>
                  </w:r>
                  <w:r>
                    <w:fldChar w:fldCharType="end"/>
                  </w:r>
                </w:p>
              </w:tc>
              <w:tc>
                <w:tcPr>
                  <w:tcW w:w="6799" w:type="dxa"/>
                  <w:tcMar>
                    <w:top w:w="85" w:type="dxa"/>
                    <w:left w:w="85" w:type="dxa"/>
                    <w:bottom w:w="57" w:type="dxa"/>
                    <w:right w:w="85" w:type="dxa"/>
                  </w:tcMar>
                </w:tcPr>
                <w:p w14:paraId="3CA5B3E5" w14:textId="77777777" w:rsidR="00C2281D" w:rsidRDefault="00C2281D" w:rsidP="00D819ED">
                  <w:pPr>
                    <w:framePr w:hSpace="180" w:wrap="around" w:vAnchor="text" w:hAnchor="text" w:y="1"/>
                    <w:ind w:right="-23"/>
                    <w:suppressOverlap/>
                  </w:pPr>
                  <w:r>
                    <w:t>Yes</w:t>
                  </w:r>
                </w:p>
              </w:tc>
            </w:tr>
            <w:tr w:rsidR="00C2281D" w14:paraId="3788F823" w14:textId="77777777" w:rsidTr="009E0378">
              <w:trPr>
                <w:trHeight w:val="104"/>
              </w:trPr>
              <w:tc>
                <w:tcPr>
                  <w:tcW w:w="555" w:type="dxa"/>
                  <w:tcMar>
                    <w:top w:w="85" w:type="dxa"/>
                    <w:left w:w="85" w:type="dxa"/>
                    <w:bottom w:w="57" w:type="dxa"/>
                    <w:right w:w="85" w:type="dxa"/>
                  </w:tcMar>
                </w:tcPr>
                <w:p w14:paraId="794C6BAC" w14:textId="77777777" w:rsidR="00C2281D" w:rsidRDefault="00C2281D" w:rsidP="00D819ED">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819ED">
                    <w:fldChar w:fldCharType="separate"/>
                  </w:r>
                  <w:r>
                    <w:fldChar w:fldCharType="end"/>
                  </w:r>
                </w:p>
              </w:tc>
              <w:tc>
                <w:tcPr>
                  <w:tcW w:w="6799" w:type="dxa"/>
                  <w:tcMar>
                    <w:top w:w="85" w:type="dxa"/>
                    <w:left w:w="85" w:type="dxa"/>
                    <w:bottom w:w="57" w:type="dxa"/>
                    <w:right w:w="85" w:type="dxa"/>
                  </w:tcMar>
                </w:tcPr>
                <w:p w14:paraId="03CBABC3" w14:textId="77777777" w:rsidR="00C2281D" w:rsidRDefault="00C2281D" w:rsidP="00D819ED">
                  <w:pPr>
                    <w:framePr w:hSpace="180" w:wrap="around" w:vAnchor="text" w:hAnchor="text" w:y="1"/>
                    <w:tabs>
                      <w:tab w:val="left" w:pos="2466"/>
                    </w:tabs>
                    <w:spacing w:after="160"/>
                    <w:ind w:right="-23"/>
                    <w:suppressOverlap/>
                  </w:pPr>
                  <w:r>
                    <w:t>No</w:t>
                  </w:r>
                  <w:r>
                    <w:tab/>
                  </w:r>
                </w:p>
              </w:tc>
            </w:tr>
          </w:tbl>
          <w:p w14:paraId="1CA41535" w14:textId="77777777" w:rsidR="00C2281D" w:rsidRDefault="00C2281D" w:rsidP="009E0378">
            <w:pPr>
              <w:spacing w:after="80"/>
              <w:ind w:right="-23"/>
              <w:rPr>
                <w:noProof/>
                <w:lang w:eastAsia="en-GB"/>
              </w:rPr>
            </w:pPr>
          </w:p>
        </w:tc>
        <w:tc>
          <w:tcPr>
            <w:tcW w:w="3163" w:type="dxa"/>
            <w:tcMar>
              <w:top w:w="199" w:type="dxa"/>
              <w:left w:w="199" w:type="dxa"/>
              <w:bottom w:w="199" w:type="dxa"/>
              <w:right w:w="199" w:type="dxa"/>
            </w:tcMar>
          </w:tcPr>
          <w:p w14:paraId="5DCE5876" w14:textId="77777777" w:rsidR="00C2281D" w:rsidRPr="003E40B0" w:rsidRDefault="00C2281D" w:rsidP="009E0378">
            <w:pPr>
              <w:spacing w:after="160"/>
              <w:rPr>
                <w:sz w:val="10"/>
                <w:szCs w:val="10"/>
              </w:rPr>
            </w:pPr>
            <w:r w:rsidRPr="003E40B0">
              <w:rPr>
                <w:noProof/>
                <w:sz w:val="10"/>
                <w:szCs w:val="10"/>
                <w:lang w:eastAsia="en-GB"/>
              </w:rPr>
              <mc:AlternateContent>
                <mc:Choice Requires="wps">
                  <w:drawing>
                    <wp:inline distT="0" distB="0" distL="0" distR="0" wp14:anchorId="1871C0A2" wp14:editId="5EF7D334">
                      <wp:extent cx="1600200" cy="0"/>
                      <wp:effectExtent l="0" t="19050" r="38100" b="38100"/>
                      <wp:docPr id="5" name="Straight Connector 5"/>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472F91"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vO0wEAAA0EAAAOAAAAZHJzL2Uyb0RvYy54bWysU11v2yAUfZ/U/4B4X+xUalVZcfqQqnuZ&#10;tmhtfwDFlxgJuAho7Pz7XbDjdB+atGkv2BfuOZxzgM39aA07QogaXcvXq5ozcBI77Q4tf3l+/HjH&#10;WUzCdcKgg5afIPL77dWHzeAbuMYeTQeBEYmLzeBb3qfkm6qKsgcr4go9OFpUGKxIVIZD1QUxELs1&#10;1XVd31YDhs4HlBAjzT5Mi3xb+JUCmb4qFSEx03LSlsoYyviax2q7Ec0hCN9rOcsQ/6DCCu1o04Xq&#10;QSTB3oL+hcpqGTCiSiuJtkKltITigdys65/cPPXCQ/FC4US/xBT/H638ctwHpruW33DmhKUjekpB&#10;6EOf2A6dowAxsJuc0+BjQ+07tw9zFf0+ZNOjCjZ/yQ4bS7anJVsYE5M0ub6tazowzuR5rboAfYjp&#10;E6Bl+aflRrtsWzTi+Dkm2oxazy152jg2kOD6jvhyHdHo7lEbU4p8dWBnAjsKOvQ0rrN4YnjXRZVx&#10;NJktTSbKXzoZmPi/gaJQsuxpgx85hZTg0pnXOOrOMEUKFuCs7E/AuT9DoVzVvwEviLIzurSArXYY&#10;fif7EoWa+s8JTL5zBK/YncrxlmjozpXk5veRL/X7usAvr3j7HQAA//8DAFBLAwQUAAYACAAAACEA&#10;nBTNd9kAAAACAQAADwAAAGRycy9kb3ducmV2LnhtbEyPTUvDQBCG74L/YRnBm900flBjNkUEQQQF&#10;q0iP0+zkA7OzYXfbxv56p170MvDwDu88Uy4nN6gdhdh7NjCfZaCIa297bg18vD9eLEDFhGxx8EwG&#10;vinCsjo9KbGwfs9vtFulVkkJxwINdCmNhdax7shhnPmRWLLGB4dJMLTaBtxLuRt0nmU32mHPcqHD&#10;kR46qr9WW2fgM17evjRXh/Vr1hzCYu6fenxeG3N+Nt3fgUo0pb9lOOqLOlTitPFbtlENBuSR9Dsl&#10;y69zwc0RdVXq/+rVDwAAAP//AwBQSwECLQAUAAYACAAAACEAtoM4kv4AAADhAQAAEwAAAAAAAAAA&#10;AAAAAAAAAAAAW0NvbnRlbnRfVHlwZXNdLnhtbFBLAQItABQABgAIAAAAIQA4/SH/1gAAAJQBAAAL&#10;AAAAAAAAAAAAAAAAAC8BAABfcmVscy8ucmVsc1BLAQItABQABgAIAAAAIQAH1gvO0wEAAA0EAAAO&#10;AAAAAAAAAAAAAAAAAC4CAABkcnMvZTJvRG9jLnhtbFBLAQItABQABgAIAAAAIQCcFM132QAAAAIB&#10;AAAPAAAAAAAAAAAAAAAAAC0EAABkcnMvZG93bnJldi54bWxQSwUGAAAAAAQABADzAAAAMwUAAAAA&#10;" strokecolor="black [3213]" strokeweight="4pt">
                      <v:stroke joinstyle="miter"/>
                      <w10:anchorlock/>
                    </v:line>
                  </w:pict>
                </mc:Fallback>
              </mc:AlternateContent>
            </w:r>
          </w:p>
          <w:p w14:paraId="50248846" w14:textId="77777777" w:rsidR="00C2281D" w:rsidRPr="003E40B0" w:rsidRDefault="00C2281D" w:rsidP="009E0378">
            <w:pPr>
              <w:spacing w:after="160"/>
              <w:rPr>
                <w:noProof/>
                <w:sz w:val="10"/>
                <w:szCs w:val="10"/>
                <w:lang w:eastAsia="en-GB"/>
              </w:rPr>
            </w:pPr>
            <w:r>
              <w:t>If you answer “No” to either of these questions, it is unlikely your organisation is eligible for a Blue Badge.</w:t>
            </w:r>
          </w:p>
        </w:tc>
      </w:tr>
      <w:tr w:rsidR="00C2281D" w14:paraId="5E0A6E1F" w14:textId="77777777" w:rsidTr="007F1C1F">
        <w:trPr>
          <w:cantSplit/>
          <w:trHeight w:val="1078"/>
        </w:trPr>
        <w:tc>
          <w:tcPr>
            <w:tcW w:w="7603" w:type="dxa"/>
            <w:tcMar>
              <w:top w:w="199" w:type="dxa"/>
              <w:left w:w="199" w:type="dxa"/>
              <w:bottom w:w="199" w:type="dxa"/>
              <w:right w:w="199" w:type="dxa"/>
            </w:tcMar>
          </w:tcPr>
          <w:p w14:paraId="475602F2" w14:textId="77777777" w:rsidR="00C2281D" w:rsidRDefault="00C2281D" w:rsidP="009E0378">
            <w:pPr>
              <w:spacing w:after="160"/>
              <w:ind w:right="-24"/>
              <w:rPr>
                <w:b/>
              </w:rPr>
            </w:pPr>
            <w:r>
              <w:rPr>
                <w:b/>
              </w:rPr>
              <w:t>What’s the name of your organisation?</w:t>
            </w:r>
          </w:p>
          <w:p w14:paraId="49BBCB9D" w14:textId="77777777" w:rsidR="00C2281D" w:rsidRPr="009A5338" w:rsidRDefault="00C2281D" w:rsidP="009E0378">
            <w:pPr>
              <w:spacing w:after="160"/>
              <w:ind w:right="-24"/>
              <w:rPr>
                <w:b/>
              </w:rPr>
            </w:pPr>
            <w:r>
              <w:rPr>
                <w:noProof/>
                <w:lang w:eastAsia="en-GB"/>
              </w:rPr>
              <mc:AlternateContent>
                <mc:Choice Requires="wps">
                  <w:drawing>
                    <wp:inline distT="0" distB="0" distL="0" distR="0" wp14:anchorId="646E4F40" wp14:editId="76E33086">
                      <wp:extent cx="4632352" cy="452120"/>
                      <wp:effectExtent l="0" t="0" r="15875" b="30480"/>
                      <wp:docPr id="6" name="Rectangle 6"/>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C8D96B" id="Rectangle 6"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ClgIAAIQFAAAOAAAAZHJzL2Uyb0RvYy54bWysVE1v2zAMvQ/YfxB0Xx27SbYFdYogRYYB&#10;RVu0HXpWZSkWIIuapMTJfv0o+SNBV+wwLAdHFMlH8onk1fWh0WQvnFdgSppfTCgRhkOlzLakP543&#10;n75Q4gMzFdNgREmPwtPr5ccPV61diAJq0JVwBEGMX7S2pHUIdpFlnteiYf4CrDColOAaFlB026xy&#10;rEX0RmfFZDLPWnCVdcCF93h70ynpMuFLKXi4l9KLQHRJMbeQvi59X+M3W16xxdYxWyvep8H+IYuG&#10;KYNBR6gbFhjZOfUHVKO4Aw8yXHBoMpBScZFqwGryyZtqnmpmRaoFyfF2pMn/P1h+t39wRFUlnVNi&#10;WINP9IikMbPVgswjPa31C7R6sg+ulzweY60H6Zr4j1WQQ6L0OFIqDoFwvJzOL4vLWUEJR910VuRF&#10;4jw7eVvnwzcBDYmHkjqMnphk+1sfMCKaDiYxmIGN0jo9mzbxwoNWVbxLQuwbsdaO7Bm+eDjksQSE&#10;OLNCKXpmsbCulHQKRy0ihDaPQiIjmHyREkm9eMJknAsT8k5Vs0p0oWYT/A3BhixS6AQYkSUmOWL3&#10;AINlBzJgdzn39tFVpFYenSd/S6xzHj1SZDBhdG6UAfcegMaq+sid/UBSR01k6RWqI/aLg26QvOUb&#10;hc92y3x4YA4nB2cMt0G4x4/U0JYU+hMlNbhf791He2xo1FLS4iSW1P/cMSco0d8NtvrXfDqNo5uE&#10;6ewzdhBx55rXc43ZNWvAp89x71iejtE+6OEoHTQvuDRWMSqqmOEYu6Q8uEFYh25D4NrhYrVKZjiu&#10;loVb82R5BI+sxrZ8PrwwZ/veDdj1dzBMLVu8aeHONnoaWO0CSJX6+8RrzzeOemqcfi3FXXIuJ6vT&#10;8lz+BgAA//8DAFBLAwQUAAYACAAAACEAlHET/twAAAAEAQAADwAAAGRycy9kb3ducmV2LnhtbEyP&#10;QUvDQBCF74L/YRnBS2k3Cag1ZlNEUXqQglUP3jbZMYnNzobstI3/3tGLXoY3vOG9b4rV5Ht1wDF2&#10;gQykiwQUUh1cR42B15eH+RJUZEvO9oHQwBdGWJWnJ4XNXTjSMx623CgJoZhbAy3zkGsd6xa9jYsw&#10;IIn3EUZvWdax0W60Rwn3vc6S5FJ725E0tHbAuxbr3XbvDbyvJ24+00d+2tnZ22zdVvXmvjLm/Gy6&#10;vQHFOPHfMfzgCzqUwlSFPbmoegPyCP9O8a6y6wtQlYg0A10W+j98+Q0AAP//AwBQSwECLQAUAAYA&#10;CAAAACEAtoM4kv4AAADhAQAAEwAAAAAAAAAAAAAAAAAAAAAAW0NvbnRlbnRfVHlwZXNdLnhtbFBL&#10;AQItABQABgAIAAAAIQA4/SH/1gAAAJQBAAALAAAAAAAAAAAAAAAAAC8BAABfcmVscy8ucmVsc1BL&#10;AQItABQABgAIAAAAIQC+3UsClgIAAIQFAAAOAAAAAAAAAAAAAAAAAC4CAABkcnMvZTJvRG9jLnht&#10;bFBLAQItABQABgAIAAAAIQCUcRP+3AAAAAQBAAAPAAAAAAAAAAAAAAAAAPAEAABkcnMvZG93bnJl&#10;di54bWxQSwUGAAAAAAQABADzAAAA+QUAAAAA&#10;" filled="f" strokecolor="black [3213]" strokeweight="1pt">
                      <w10:anchorlock/>
                    </v:rect>
                  </w:pict>
                </mc:Fallback>
              </mc:AlternateContent>
            </w:r>
          </w:p>
        </w:tc>
        <w:tc>
          <w:tcPr>
            <w:tcW w:w="3163" w:type="dxa"/>
            <w:tcMar>
              <w:top w:w="199" w:type="dxa"/>
              <w:left w:w="199" w:type="dxa"/>
              <w:bottom w:w="199" w:type="dxa"/>
              <w:right w:w="199" w:type="dxa"/>
            </w:tcMar>
          </w:tcPr>
          <w:p w14:paraId="447F2DBC" w14:textId="77777777" w:rsidR="00C2281D" w:rsidRPr="003E40B0" w:rsidRDefault="00C2281D" w:rsidP="009E0378">
            <w:pPr>
              <w:spacing w:after="160"/>
              <w:rPr>
                <w:noProof/>
                <w:sz w:val="10"/>
                <w:szCs w:val="10"/>
                <w:lang w:eastAsia="en-GB"/>
              </w:rPr>
            </w:pPr>
          </w:p>
        </w:tc>
      </w:tr>
      <w:tr w:rsidR="00C2281D" w14:paraId="7E9B5111" w14:textId="77777777" w:rsidTr="007F1C1F">
        <w:trPr>
          <w:cantSplit/>
          <w:trHeight w:val="1071"/>
        </w:trPr>
        <w:tc>
          <w:tcPr>
            <w:tcW w:w="7603" w:type="dxa"/>
            <w:tcMar>
              <w:top w:w="199" w:type="dxa"/>
              <w:left w:w="199" w:type="dxa"/>
              <w:bottom w:w="199" w:type="dxa"/>
              <w:right w:w="199" w:type="dxa"/>
            </w:tcMar>
          </w:tcPr>
          <w:p w14:paraId="512F7985" w14:textId="77777777" w:rsidR="00C2281D" w:rsidRDefault="00C2281D" w:rsidP="009E0378">
            <w:pPr>
              <w:spacing w:after="160"/>
              <w:ind w:right="-24"/>
              <w:rPr>
                <w:b/>
              </w:rPr>
            </w:pPr>
            <w:r>
              <w:rPr>
                <w:b/>
              </w:rPr>
              <w:t xml:space="preserve">Charity number </w:t>
            </w:r>
            <w:r w:rsidRPr="00083CB4">
              <w:t>(</w:t>
            </w:r>
            <w:r>
              <w:t>if applicable</w:t>
            </w:r>
            <w:r w:rsidRPr="00083CB4">
              <w:t>)</w:t>
            </w:r>
          </w:p>
          <w:p w14:paraId="2555D07D" w14:textId="77777777" w:rsidR="00C2281D" w:rsidRDefault="00C2281D" w:rsidP="009E0378">
            <w:pPr>
              <w:spacing w:after="160"/>
              <w:ind w:right="-24"/>
              <w:rPr>
                <w:b/>
              </w:rPr>
            </w:pPr>
            <w:r>
              <w:rPr>
                <w:noProof/>
                <w:lang w:eastAsia="en-GB"/>
              </w:rPr>
              <w:lastRenderedPageBreak/>
              <mc:AlternateContent>
                <mc:Choice Requires="wps">
                  <w:drawing>
                    <wp:inline distT="0" distB="0" distL="0" distR="0" wp14:anchorId="04C98290" wp14:editId="41A287C8">
                      <wp:extent cx="4632352" cy="452120"/>
                      <wp:effectExtent l="0" t="0" r="15875" b="30480"/>
                      <wp:docPr id="9" name="Rectangle 9"/>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33F83A" id="Rectangle 9"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O2lgIAAIQFAAAOAAAAZHJzL2Uyb0RvYy54bWysVE1v2zAMvQ/YfxB0Xx27SdcGdYogRYcB&#10;RVu0HXpWZCkWIIuapMTJfv0o+SNBV+wwLAdHFMlH8onk9c2+0WQnnFdgSpqfTSgRhkOlzKakP17v&#10;vlxS4gMzFdNgREkPwtObxedP162diwJq0JVwBEGMn7e2pHUIdp5lnteiYf4MrDColOAaFlB0m6xy&#10;rEX0RmfFZHKRteAq64AL7/H2tlPSRcKXUvDwKKUXgeiSYm4hfV36ruM3W1yz+cYxWyvep8H+IYuG&#10;KYNBR6hbFhjZOvUHVKO4Aw8ynHFoMpBScZFqwGryybtqXmpmRaoFyfF2pMn/P1j+sHtyRFUlvaLE&#10;sAaf6BlJY2ajBbmK9LTWz9HqxT65XvJ4jLXupWviP1ZB9onSw0ip2AfC8XJ6cV6czwpKOOqmsyIv&#10;EufZ0ds6H74JaEg8lNRh9MQk2937gBHRdDCJwQzcKa3Ts2kTLzxoVcW7JMS+ESvtyI7hi4d9HktA&#10;iBMrlKJnFgvrSkmncNAiQmjzLCQygskXKZHUi0dMxrkwIe9UNatEF2o2wd8QbMgihU6AEVlikiN2&#10;DzBYdiADdpdzbx9dRWrl0Xnyt8Q659EjRQYTRudGGXAfAWisqo/c2Q8kddREltZQHbBfHHSD5C2/&#10;U/hs98yHJ+ZwcnDGcBuER/xIDW1JoT9RUoP79dF9tMeGRi0lLU5iSf3PLXOCEv3dYKtf5dNpHN0k&#10;TGdfsYOIO9WsTzVm26wAnz7HvWN5Okb7oIejdNC84dJYxqioYoZj7JLy4AZhFboNgWuHi+UymeG4&#10;WhbuzYvlETyyGtvydf/GnO17N2DXP8AwtWz+roU72+hpYLkNIFXq7yOvPd846qlx+rUUd8mpnKyO&#10;y3PxGwAA//8DAFBLAwQUAAYACAAAACEAlHET/twAAAAEAQAADwAAAGRycy9kb3ducmV2LnhtbEyP&#10;QUvDQBCF74L/YRnBS2k3Cag1ZlNEUXqQglUP3jbZMYnNzobstI3/3tGLXoY3vOG9b4rV5Ht1wDF2&#10;gQykiwQUUh1cR42B15eH+RJUZEvO9oHQwBdGWJWnJ4XNXTjSMx623CgJoZhbAy3zkGsd6xa9jYsw&#10;IIn3EUZvWdax0W60Rwn3vc6S5FJ725E0tHbAuxbr3XbvDbyvJ24+00d+2tnZ22zdVvXmvjLm/Gy6&#10;vQHFOPHfMfzgCzqUwlSFPbmoegPyCP9O8a6y6wtQlYg0A10W+j98+Q0AAP//AwBQSwECLQAUAAYA&#10;CAAAACEAtoM4kv4AAADhAQAAEwAAAAAAAAAAAAAAAAAAAAAAW0NvbnRlbnRfVHlwZXNdLnhtbFBL&#10;AQItABQABgAIAAAAIQA4/SH/1gAAAJQBAAALAAAAAAAAAAAAAAAAAC8BAABfcmVscy8ucmVsc1BL&#10;AQItABQABgAIAAAAIQBZBnO2lgIAAIQFAAAOAAAAAAAAAAAAAAAAAC4CAABkcnMvZTJvRG9jLnht&#10;bFBLAQItABQABgAIAAAAIQCUcRP+3AAAAAQBAAAPAAAAAAAAAAAAAAAAAPAEAABkcnMvZG93bnJl&#10;di54bWxQSwUGAAAAAAQABADzAAAA+QUAAAAA&#10;" filled="f" strokecolor="black [3213]" strokeweight="1pt">
                      <w10:anchorlock/>
                    </v:rect>
                  </w:pict>
                </mc:Fallback>
              </mc:AlternateContent>
            </w:r>
          </w:p>
        </w:tc>
        <w:tc>
          <w:tcPr>
            <w:tcW w:w="3163" w:type="dxa"/>
            <w:tcMar>
              <w:top w:w="199" w:type="dxa"/>
              <w:left w:w="199" w:type="dxa"/>
              <w:bottom w:w="199" w:type="dxa"/>
              <w:right w:w="199" w:type="dxa"/>
            </w:tcMar>
          </w:tcPr>
          <w:p w14:paraId="682C17D6" w14:textId="77777777" w:rsidR="00C2281D" w:rsidRPr="003E40B0" w:rsidRDefault="00C2281D" w:rsidP="009E0378">
            <w:pPr>
              <w:spacing w:after="160"/>
              <w:rPr>
                <w:noProof/>
                <w:sz w:val="10"/>
                <w:szCs w:val="10"/>
                <w:lang w:eastAsia="en-GB"/>
              </w:rPr>
            </w:pPr>
          </w:p>
        </w:tc>
      </w:tr>
      <w:tr w:rsidR="00C2281D" w14:paraId="07BCF042" w14:textId="77777777" w:rsidTr="00C2281D">
        <w:trPr>
          <w:cantSplit/>
          <w:trHeight w:val="470"/>
        </w:trPr>
        <w:tc>
          <w:tcPr>
            <w:tcW w:w="7603" w:type="dxa"/>
            <w:tcMar>
              <w:top w:w="199" w:type="dxa"/>
              <w:left w:w="199" w:type="dxa"/>
              <w:bottom w:w="199" w:type="dxa"/>
              <w:right w:w="199" w:type="dxa"/>
            </w:tcMar>
          </w:tcPr>
          <w:p w14:paraId="278201B2" w14:textId="288456A4" w:rsidR="00C2281D" w:rsidRDefault="00C2281D" w:rsidP="009E0378">
            <w:pPr>
              <w:spacing w:after="80"/>
              <w:ind w:right="-23"/>
              <w:rPr>
                <w:b/>
              </w:rPr>
            </w:pPr>
            <w:r>
              <w:rPr>
                <w:b/>
              </w:rPr>
              <w:t>Postal address</w:t>
            </w:r>
          </w:p>
          <w:p w14:paraId="4187E1B4" w14:textId="77777777" w:rsidR="00C2281D" w:rsidRDefault="00C2281D" w:rsidP="009E0378">
            <w:pPr>
              <w:spacing w:after="160"/>
              <w:ind w:right="-24"/>
              <w:rPr>
                <w:b/>
              </w:rPr>
            </w:pPr>
            <w:r w:rsidRPr="00274A7E">
              <w:t>(</w:t>
            </w:r>
            <w:r>
              <w:t>This is where the badge will be posted to</w:t>
            </w:r>
            <w:r w:rsidRPr="00274A7E">
              <w:t>)</w:t>
            </w:r>
          </w:p>
          <w:p w14:paraId="14EAA0A4" w14:textId="77777777" w:rsidR="00C2281D" w:rsidRDefault="00C2281D" w:rsidP="009E0378">
            <w:pPr>
              <w:spacing w:after="160"/>
              <w:ind w:right="-24"/>
              <w:rPr>
                <w:b/>
              </w:rPr>
            </w:pPr>
            <w:r>
              <w:rPr>
                <w:noProof/>
                <w:lang w:eastAsia="en-GB"/>
              </w:rPr>
              <mc:AlternateContent>
                <mc:Choice Requires="wps">
                  <w:drawing>
                    <wp:inline distT="0" distB="0" distL="0" distR="0" wp14:anchorId="133FE9B6" wp14:editId="15F5ADBB">
                      <wp:extent cx="4632352" cy="1955368"/>
                      <wp:effectExtent l="0" t="0" r="15875" b="26035"/>
                      <wp:docPr id="20" name="Rectangle 20"/>
                      <wp:cNvGraphicFramePr/>
                      <a:graphic xmlns:a="http://schemas.openxmlformats.org/drawingml/2006/main">
                        <a:graphicData uri="http://schemas.microsoft.com/office/word/2010/wordprocessingShape">
                          <wps:wsp>
                            <wps:cNvSpPr/>
                            <wps:spPr>
                              <a:xfrm>
                                <a:off x="0" y="0"/>
                                <a:ext cx="4632352" cy="19553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2534D3" w14:textId="77777777" w:rsidR="00C2281D" w:rsidRPr="0086379D" w:rsidRDefault="00C2281D" w:rsidP="00C2281D">
                                  <w:pPr>
                                    <w:rPr>
                                      <w:color w:val="000000" w:themeColor="text1"/>
                                    </w:rPr>
                                  </w:pPr>
                                  <w:r w:rsidRPr="0086379D">
                                    <w:rPr>
                                      <w:color w:val="000000" w:themeColor="text1"/>
                                    </w:rPr>
                                    <w:t>Pos</w:t>
                                  </w:r>
                                  <w:r>
                                    <w:rPr>
                                      <w:color w:val="000000" w:themeColor="text1"/>
                                    </w:rPr>
                                    <w:t>tcode: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33FE9B6" id="Rectangle 20" o:spid="_x0000_s1028" style="width:364.75pt;height:153.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JsngIAAJcFAAAOAAAAZHJzL2Uyb0RvYy54bWysVE1v2zAMvQ/YfxB0Xx2nSdcadYqgRYcB&#10;RRu0HXpWZCk2IIuapCTOfv0oyXaCrthhWA4KJZKPH37k9U3XKrIT1jWgS5qfTSgRmkPV6E1Jf7ze&#10;f7mkxHmmK6ZAi5IehKM3i8+frvemEFOoQVXCEgTRrtibktbemyLLHK9Fy9wZGKFRKcG2zOPVbrLK&#10;sj2ityqbTiYX2R5sZSxw4Ry+3iUlXUR8KQX3T1I64YkqKebm42njuQ5ntrhmxcYyUze8T4P9QxYt&#10;azQGHaHumGdka5s/oNqGW3Ag/RmHNgMpGy5iDVhNPnlXzUvNjIi1YHOcGdvk/h8sf9ytLGmqkk6x&#10;PZq1+I2esWtMb5Qg+IYN2htXoN2LWdn+5lAM1XbStuEf6yBdbOphbKroPOH4OLs4n57Pp5Rw1OVX&#10;8/n5xWVAzY7uxjr/TUBLglBSi/FjM9nuwflkOpiEaBruG6XwnRVKh9OBaqrwFi+BOuJWWbJj+NF9&#10;l/fRTqwwdvDMQmWplij5gxIJ9VlIbApmP42JRDoeMRnnQvs8qWpWiRRqPsHfEGzIIhaqNAIGZIlJ&#10;jtg9wGCZQAbsVHZvH1xFZPPoPPlbYsl59IiRQfvRuW002I8AFFbVR072Q5NSa0KXfLfuEmGCZXhZ&#10;Q3VAEllI0+UMv2/wQz4w51fM4jghs3BF+Cc8pIJ9SaGXKKnB/vroPdgjy1FLyR7Hs6Tu55ZZQYn6&#10;rpH/V/lsFuY5Xmbzr4G99lSzPtXobXsLSIYcl5HhUQz2Xg2itNC+4SZZhqioYppj7JKuB/HWp6WB&#10;m4iL5TIa4QQb5h/0i+EBOnQ50PS1e2PW9Fz2OAaPMAwyK95ROtkGTw3LrQfZRL4fu9r3H6c/Eqnf&#10;VGG9nN6j1XGfLn4DAAD//wMAUEsDBBQABgAIAAAAIQDvydf/3gAAAAUBAAAPAAAAZHJzL2Rvd25y&#10;ZXYueG1sTI9BS8NAEIXvgv9hGcGb3ZiSxMZMShCEgodileJxm50mwexszG6b+O9dvdTLwOM93vum&#10;WM+mF2caXWcZ4X4RgSCure64QXh/e757AOG8Yq16y4TwTQ7W5fVVoXJtJ36l8843IpSwyxVC6/2Q&#10;S+nqloxyCzsQB+9oR6N8kGMj9aimUG56GUdRKo3qOCy0aqCnlurP3ckgHLdV91Wl6fSyyT6SJN7s&#10;l9V2j3h7M1ePIDzN/hKGX/yADmVgOtgTayd6hPCI/7vBy+JVAuKAsIyyFciykP/pyx8AAAD//wMA&#10;UEsBAi0AFAAGAAgAAAAhALaDOJL+AAAA4QEAABMAAAAAAAAAAAAAAAAAAAAAAFtDb250ZW50X1R5&#10;cGVzXS54bWxQSwECLQAUAAYACAAAACEAOP0h/9YAAACUAQAACwAAAAAAAAAAAAAAAAAvAQAAX3Jl&#10;bHMvLnJlbHNQSwECLQAUAAYACAAAACEALlSCbJ4CAACXBQAADgAAAAAAAAAAAAAAAAAuAgAAZHJz&#10;L2Uyb0RvYy54bWxQSwECLQAUAAYACAAAACEA78nX/94AAAAFAQAADwAAAAAAAAAAAAAAAAD4BAAA&#10;ZHJzL2Rvd25yZXYueG1sUEsFBgAAAAAEAAQA8wAAAAMGAAAAAA==&#10;" filled="f" strokecolor="black [3213]" strokeweight="1pt">
                      <v:textbox>
                        <w:txbxContent>
                          <w:p w14:paraId="6B2534D3" w14:textId="77777777" w:rsidR="00C2281D" w:rsidRPr="0086379D" w:rsidRDefault="00C2281D" w:rsidP="00C2281D">
                            <w:pPr>
                              <w:rPr>
                                <w:color w:val="000000" w:themeColor="text1"/>
                              </w:rPr>
                            </w:pPr>
                            <w:r w:rsidRPr="0086379D">
                              <w:rPr>
                                <w:color w:val="000000" w:themeColor="text1"/>
                              </w:rPr>
                              <w:t>Pos</w:t>
                            </w:r>
                            <w:r>
                              <w:rPr>
                                <w:color w:val="000000" w:themeColor="text1"/>
                              </w:rPr>
                              <w:t>tcode:</w:t>
                            </w:r>
                          </w:p>
                        </w:txbxContent>
                      </v:textbox>
                      <w10:anchorlock/>
                    </v:rect>
                  </w:pict>
                </mc:Fallback>
              </mc:AlternateContent>
            </w:r>
          </w:p>
        </w:tc>
        <w:tc>
          <w:tcPr>
            <w:tcW w:w="3163" w:type="dxa"/>
            <w:tcMar>
              <w:top w:w="199" w:type="dxa"/>
              <w:left w:w="199" w:type="dxa"/>
              <w:bottom w:w="199" w:type="dxa"/>
              <w:right w:w="199" w:type="dxa"/>
            </w:tcMar>
          </w:tcPr>
          <w:p w14:paraId="08217CC9" w14:textId="77777777" w:rsidR="00C2281D" w:rsidRPr="003E40B0" w:rsidRDefault="00C2281D" w:rsidP="009E0378">
            <w:pPr>
              <w:spacing w:after="160"/>
              <w:rPr>
                <w:noProof/>
                <w:sz w:val="10"/>
                <w:szCs w:val="10"/>
                <w:lang w:eastAsia="en-GB"/>
              </w:rPr>
            </w:pPr>
          </w:p>
        </w:tc>
      </w:tr>
      <w:tr w:rsidR="00C2281D" w14:paraId="1728D923" w14:textId="77777777" w:rsidTr="00C2281D">
        <w:trPr>
          <w:cantSplit/>
          <w:trHeight w:val="470"/>
        </w:trPr>
        <w:tc>
          <w:tcPr>
            <w:tcW w:w="7603" w:type="dxa"/>
            <w:tcMar>
              <w:top w:w="199" w:type="dxa"/>
              <w:left w:w="199" w:type="dxa"/>
              <w:bottom w:w="199" w:type="dxa"/>
              <w:right w:w="199" w:type="dxa"/>
            </w:tcMar>
          </w:tcPr>
          <w:p w14:paraId="7659C128" w14:textId="77777777" w:rsidR="00C2281D" w:rsidRDefault="00C2281D" w:rsidP="009E0378">
            <w:pPr>
              <w:spacing w:before="120"/>
              <w:ind w:right="-23"/>
              <w:rPr>
                <w:b/>
              </w:rPr>
            </w:pPr>
            <w:r>
              <w:rPr>
                <w:b/>
              </w:rPr>
              <w:t>Who should be contacted about this application?</w:t>
            </w:r>
          </w:p>
          <w:p w14:paraId="6C5409AC" w14:textId="77777777" w:rsidR="00C2281D" w:rsidRPr="00763BC6" w:rsidRDefault="00C2281D" w:rsidP="009E0378">
            <w:pPr>
              <w:spacing w:after="160"/>
              <w:ind w:right="-23"/>
            </w:pPr>
            <w:r w:rsidRPr="00763BC6">
              <w:t>(</w:t>
            </w:r>
            <w:r>
              <w:t>If you’re the contact, put your full name here</w:t>
            </w:r>
            <w:r w:rsidRPr="00763BC6">
              <w:t>)</w:t>
            </w:r>
          </w:p>
          <w:p w14:paraId="6F040C49" w14:textId="77777777" w:rsidR="00C2281D" w:rsidRDefault="00C2281D" w:rsidP="009E0378">
            <w:pPr>
              <w:spacing w:after="80"/>
              <w:ind w:right="-23"/>
              <w:rPr>
                <w:b/>
              </w:rPr>
            </w:pPr>
            <w:r>
              <w:rPr>
                <w:noProof/>
                <w:lang w:eastAsia="en-GB"/>
              </w:rPr>
              <mc:AlternateContent>
                <mc:Choice Requires="wps">
                  <w:drawing>
                    <wp:inline distT="0" distB="0" distL="0" distR="0" wp14:anchorId="0D16A4C5" wp14:editId="38BBD822">
                      <wp:extent cx="4632352" cy="452120"/>
                      <wp:effectExtent l="0" t="0" r="15875" b="30480"/>
                      <wp:docPr id="21" name="Rectangle 21"/>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0A7E27" id="Rectangle 21"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E+lwIAAIYFAAAOAAAAZHJzL2Uyb0RvYy54bWysVN9vGyEMfp+0/wHxvl5yTbot6qWKWnWa&#10;VLVR26nPlIMcEmAGJJfsr5/hfiTqqj1My8MFY/uz/WH78mpvNNkJHxTYik7PJpQIy6FWdlPRH8+3&#10;n75QEiKzNdNgRUUPItCr5ccPl61biBIa0LXwBEFsWLSuok2MblEUgTfCsHAGTlhUSvCGRRT9pqg9&#10;axHd6KKcTC6KFnztPHARAt7edEq6zPhSCh4fpAwiEl1RzC3mr8/f1/QtlpdssfHMNYr3abB/yMIw&#10;ZTHoCHXDIiNbr/6AMop7CCDjGQdTgJSKi1wDVjOdvKnmqWFO5FqQnOBGmsL/g+X3u7Unqq5oOaXE&#10;MoNv9IisMbvRguAdEtS6sEC7J7f2vRTwmKrdS2/SP9ZB9pnUw0iq2EfC8XJ2cV6ez0tKOOpm83Ja&#10;ZtaLo7fzIX4TYEg6VNRj+Mwl292FiBHRdDBJwSzcKq3zw2mbLgJoVae7LKTOEdfakx3DN4/7XAJC&#10;nFihlDyLVFhXSj7FgxYJQttHIZETTL7MieRuPGIyzoWN007VsFp0oeYT/CW+UrAhiyxlwIQsMckR&#10;uwcYLDuQAbuD6e2Tq8jNPDpP/pZY5zx65Mhg4+hslAX/HoDGqvrInf1AUkdNYukV6gN2jIdulILj&#10;twqf7Y6FuGYeZwenDPdBfMCP1NBWFPoTJQ34X+/dJ3tsadRS0uIsVjT83DIvKNHfLTb71+lsloY3&#10;C7P5Z+wg4k81r6cauzXXgE+P/YzZ5WOyj3o4Sg/mBdfGKkVFFbMcY1eURz8I17HbEbh4uFitshkO&#10;rGPxzj45nsATq6ktn/cvzLu+dyN2/T0Mc8sWb1q4s02eFlbbCFLl/j7y2vONw54bp19MaZucytnq&#10;uD6XvwEAAP//AwBQSwMEFAAGAAgAAAAhAJRxE/7cAAAABAEAAA8AAABkcnMvZG93bnJldi54bWxM&#10;j0FLw0AQhe+C/2EZwUtpNwmoNWZTRFF6kIJVD9422TGJzc6G7LSN/97Ri16GN7zhvW+K1eR7dcAx&#10;doEMpIsEFFIdXEeNgdeXh/kSVGRLzvaB0MAXRliVpyeFzV040jMettwoCaGYWwMt85BrHesWvY2L&#10;MCCJ9xFGb1nWsdFutEcJ973OkuRSe9uRNLR2wLsW69127w28ryduPtNHftrZ2dts3Vb15r4y5vxs&#10;ur0BxTjx3zH84As6lMJUhT25qHoD8gj/TvGususLUJWINANdFvo/fPkNAAD//wMAUEsBAi0AFAAG&#10;AAgAAAAhALaDOJL+AAAA4QEAABMAAAAAAAAAAAAAAAAAAAAAAFtDb250ZW50X1R5cGVzXS54bWxQ&#10;SwECLQAUAAYACAAAACEAOP0h/9YAAACUAQAACwAAAAAAAAAAAAAAAAAvAQAAX3JlbHMvLnJlbHNQ&#10;SwECLQAUAAYACAAAACEA5t1hPpcCAACGBQAADgAAAAAAAAAAAAAAAAAuAgAAZHJzL2Uyb0RvYy54&#10;bWxQSwECLQAUAAYACAAAACEAlHET/twAAAAEAQAADwAAAAAAAAAAAAAAAADxBAAAZHJzL2Rvd25y&#10;ZXYueG1sUEsFBgAAAAAEAAQA8wAAAPoFAAAAAA==&#10;" filled="f" strokecolor="black [3213]" strokeweight="1pt">
                      <w10:anchorlock/>
                    </v:rect>
                  </w:pict>
                </mc:Fallback>
              </mc:AlternateContent>
            </w:r>
          </w:p>
        </w:tc>
        <w:tc>
          <w:tcPr>
            <w:tcW w:w="3163" w:type="dxa"/>
            <w:tcMar>
              <w:top w:w="199" w:type="dxa"/>
              <w:left w:w="199" w:type="dxa"/>
              <w:bottom w:w="199" w:type="dxa"/>
              <w:right w:w="199" w:type="dxa"/>
            </w:tcMar>
          </w:tcPr>
          <w:p w14:paraId="09582FA7" w14:textId="77777777" w:rsidR="00C2281D" w:rsidRPr="003E40B0" w:rsidRDefault="00C2281D" w:rsidP="009E0378">
            <w:pPr>
              <w:spacing w:after="160"/>
              <w:rPr>
                <w:noProof/>
                <w:sz w:val="10"/>
                <w:szCs w:val="10"/>
                <w:lang w:eastAsia="en-GB"/>
              </w:rPr>
            </w:pPr>
          </w:p>
        </w:tc>
      </w:tr>
      <w:tr w:rsidR="00C2281D" w14:paraId="58D8DD4A" w14:textId="77777777" w:rsidTr="00C2281D">
        <w:trPr>
          <w:cantSplit/>
          <w:trHeight w:val="1296"/>
        </w:trPr>
        <w:tc>
          <w:tcPr>
            <w:tcW w:w="7603" w:type="dxa"/>
            <w:tcMar>
              <w:top w:w="199" w:type="dxa"/>
              <w:left w:w="199" w:type="dxa"/>
              <w:bottom w:w="199" w:type="dxa"/>
              <w:right w:w="199" w:type="dxa"/>
            </w:tcMar>
          </w:tcPr>
          <w:p w14:paraId="151EC16D" w14:textId="77777777" w:rsidR="00C2281D" w:rsidRDefault="00C2281D" w:rsidP="009E0378">
            <w:pPr>
              <w:spacing w:after="160"/>
              <w:ind w:right="-24"/>
              <w:rPr>
                <w:b/>
              </w:rPr>
            </w:pPr>
            <w:r>
              <w:rPr>
                <w:b/>
              </w:rPr>
              <w:t xml:space="preserve">Email address </w:t>
            </w:r>
            <w:r w:rsidRPr="00274A7E">
              <w:t>(</w:t>
            </w:r>
            <w:r>
              <w:t>optional</w:t>
            </w:r>
            <w:r w:rsidRPr="00274A7E">
              <w:t>)</w:t>
            </w:r>
          </w:p>
          <w:p w14:paraId="57EF1E6E" w14:textId="77777777" w:rsidR="00C2281D" w:rsidRDefault="00C2281D" w:rsidP="009E0378">
            <w:pPr>
              <w:spacing w:after="160"/>
              <w:ind w:right="-24"/>
              <w:rPr>
                <w:b/>
              </w:rPr>
            </w:pPr>
            <w:r>
              <w:rPr>
                <w:noProof/>
                <w:lang w:eastAsia="en-GB"/>
              </w:rPr>
              <mc:AlternateContent>
                <mc:Choice Requires="wps">
                  <w:drawing>
                    <wp:inline distT="0" distB="0" distL="0" distR="0" wp14:anchorId="195F5D88" wp14:editId="7A93E153">
                      <wp:extent cx="4632352" cy="452120"/>
                      <wp:effectExtent l="0" t="0" r="15875" b="30480"/>
                      <wp:docPr id="24" name="Rectangle 24"/>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A134B6" id="Rectangle 24"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alwIAAIYFAAAOAAAAZHJzL2Uyb0RvYy54bWysVE1v2zAMvQ/YfxB0Xx27SbcFdYogRYcB&#10;RRu0HXpWZCk2IImapMTJfv0o+SNBV+wwLAdHFMlH8onk9c1BK7IXzjdgSppfTCgRhkPVmG1Jf7zc&#10;ffpCiQ/MVEyBESU9Ck9vFh8/XLd2LgqoQVXCEQQxft7aktYh2HmWeV4LzfwFWGFQKcFpFlB026xy&#10;rEV0rbJiMrnKWnCVdcCF93h72ynpIuFLKXh4lNKLQFRJMbeQvi59N/GbLa7ZfOuYrRvep8H+IQvN&#10;GoNBR6hbFhjZueYPKN1wBx5kuOCgM5Cy4SLVgNXkkzfVPNfMilQLkuPtSJP/f7D8Yb92pKlKWkwp&#10;MUzjGz0ha8xslSB4hwS11s/R7tmuXS95PMZqD9Lp+I91kEMi9TiSKg6BcLycXl0Wl7OCEo666azI&#10;i8R6dvK2zodvAjSJh5I6DJ+4ZPt7HzAimg4mMZiBu0ap9HDKxAsPqqniXRJi54iVcmTP8M3DIY8l&#10;IMSZFUrRM4uFdaWkUzgqESGUeRISOcHki5RI6sYTJuNcmJB3qppVogs1m+BvCDZkkUInwIgsMckR&#10;uwcYLDuQAbvLubePriI18+g8+VtinfPokSKDCaOzbgy49wAUVtVH7uwHkjpqIksbqI7YMQ66UfKW&#10;3zX4bPfMhzVzODs4ZbgPwiN+pIK2pNCfKKnB/XrvPtpjS6OWkhZnsaT+5445QYn6brDZv+bTaRze&#10;JExnn7GDiDvXbM41ZqdXgE+f4+axPB2jfVDDUTrQr7g2ljEqqpjhGLukPLhBWIVuR+Di4WK5TGY4&#10;sJaFe/NseQSPrMa2fDm8Mmf73g3Y9Q8wzC2bv2nhzjZ6GljuAsgm9feJ155vHPbUOP1iitvkXE5W&#10;p/W5+A0AAP//AwBQSwMEFAAGAAgAAAAhAJRxE/7cAAAABAEAAA8AAABkcnMvZG93bnJldi54bWxM&#10;j0FLw0AQhe+C/2EZwUtpNwmoNWZTRFF6kIJVD9422TGJzc6G7LSN/97Ri16GN7zhvW+K1eR7dcAx&#10;doEMpIsEFFIdXEeNgdeXh/kSVGRLzvaB0MAXRliVpyeFzV040jMettwoCaGYWwMt85BrHesWvY2L&#10;MCCJ9xFGb1nWsdFutEcJ973OkuRSe9uRNLR2wLsW69127w28ryduPtNHftrZ2dts3Vb15r4y5vxs&#10;ur0BxTjx3zH84As6lMJUhT25qHoD8gj/TvGususLUJWINANdFvo/fPkNAAD//wMAUEsBAi0AFAAG&#10;AAgAAAAhALaDOJL+AAAA4QEAABMAAAAAAAAAAAAAAAAAAAAAAFtDb250ZW50X1R5cGVzXS54bWxQ&#10;SwECLQAUAAYACAAAACEAOP0h/9YAAACUAQAACwAAAAAAAAAAAAAAAAAvAQAAX3JlbHMvLnJlbHNQ&#10;SwECLQAUAAYACAAAACEAJBfxGpcCAACGBQAADgAAAAAAAAAAAAAAAAAuAgAAZHJzL2Uyb0RvYy54&#10;bWxQSwECLQAUAAYACAAAACEAlHET/twAAAAEAQAADwAAAAAAAAAAAAAAAADxBAAAZHJzL2Rvd25y&#10;ZXYueG1sUEsFBgAAAAAEAAQA8wAAAPoFAAAAAA==&#10;" filled="f" strokecolor="black [3213]" strokeweight="1pt">
                      <w10:anchorlock/>
                    </v:rect>
                  </w:pict>
                </mc:Fallback>
              </mc:AlternateContent>
            </w:r>
          </w:p>
        </w:tc>
        <w:tc>
          <w:tcPr>
            <w:tcW w:w="3163" w:type="dxa"/>
            <w:tcMar>
              <w:top w:w="199" w:type="dxa"/>
              <w:left w:w="199" w:type="dxa"/>
              <w:bottom w:w="199" w:type="dxa"/>
              <w:right w:w="199" w:type="dxa"/>
            </w:tcMar>
          </w:tcPr>
          <w:p w14:paraId="0B6F45C5" w14:textId="77777777" w:rsidR="00C2281D" w:rsidRPr="003E40B0" w:rsidRDefault="00C2281D" w:rsidP="009E0378">
            <w:pPr>
              <w:spacing w:after="160"/>
              <w:rPr>
                <w:sz w:val="10"/>
                <w:szCs w:val="10"/>
              </w:rPr>
            </w:pPr>
            <w:r w:rsidRPr="003E40B0">
              <w:rPr>
                <w:noProof/>
                <w:sz w:val="10"/>
                <w:szCs w:val="10"/>
                <w:lang w:eastAsia="en-GB"/>
              </w:rPr>
              <mc:AlternateContent>
                <mc:Choice Requires="wps">
                  <w:drawing>
                    <wp:inline distT="0" distB="0" distL="0" distR="0" wp14:anchorId="163832D4" wp14:editId="0502A44B">
                      <wp:extent cx="1600200" cy="0"/>
                      <wp:effectExtent l="0" t="19050" r="38100" b="38100"/>
                      <wp:docPr id="35" name="Straight Connector 35"/>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CC74C9" id="Straight Connector 35"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OI1gEAAA8EAAAOAAAAZHJzL2Uyb0RvYy54bWysU8tu2zAQvBfoPxC815JTJAgEyzk4SC9F&#10;azTtBzDU0iLAF5asJf99l5QsJ2lRoEEvlHa5M7szJDd3ozXsCBi1dy1fr2rOwEnfaXdo+Y/vDx9u&#10;OYtJuE4Y76DlJ4j8bvv+3WYIDVz53psOkBGJi80QWt6nFJqqirIHK+LKB3C0qTxakSjEQ9WhGIjd&#10;muqqrm+qwWMX0EuIkbL30ybfFn6lQKavSkVIzLScZktlxbI+5bXabkRzQBF6LecxxBumsEI7arpQ&#10;3Ysk2E/Uv1FZLdFHr9JKelt5pbSEooHUrOtXah57EaBoIXNiWGyK/49Wfjnukemu5R+vOXPC0hk9&#10;JhT60Ce2886Rgx4ZbZJTQ4gNAXZuj3MUwx6z7FGhzV8SxMbi7mlxF8bEJCXXN3VNR8aZPO9VF2DA&#10;mD6Btyz/tNxol4WLRhw/x0TNqPRcktPGsaHl1/Ut8eU4eqO7B21MCfLlgZ1BdhR07Glc5+GJ4VkV&#10;RcZRMkuaRJS/dDIw8X8DRbbksacGLzmFlODSmdc4qs4wRRMswHmyvwHn+gyFcln/BbwgSmfv0gK2&#10;2nn809gXK9RUf3Zg0p0tePLdqRxvsYZuXXFufiH5Wj+PC/zyjre/AAAA//8DAFBLAwQUAAYACAAA&#10;ACEAnBTNd9kAAAACAQAADwAAAGRycy9kb3ducmV2LnhtbEyPTUvDQBCG74L/YRnBm900flBjNkUE&#10;QQQFq0iP0+zkA7OzYXfbxv56p170MvDwDu88Uy4nN6gdhdh7NjCfZaCIa297bg18vD9eLEDFhGxx&#10;8EwGvinCsjo9KbGwfs9vtFulVkkJxwINdCmNhdax7shhnPmRWLLGB4dJMLTaBtxLuRt0nmU32mHP&#10;cqHDkR46qr9WW2fgM17evjRXh/Vr1hzCYu6fenxeG3N+Nt3fgUo0pb9lOOqLOlTitPFbtlENBuSR&#10;9Dsly69zwc0RdVXq/+rVDwAAAP//AwBQSwECLQAUAAYACAAAACEAtoM4kv4AAADhAQAAEwAAAAAA&#10;AAAAAAAAAAAAAAAAW0NvbnRlbnRfVHlwZXNdLnhtbFBLAQItABQABgAIAAAAIQA4/SH/1gAAAJQB&#10;AAALAAAAAAAAAAAAAAAAAC8BAABfcmVscy8ucmVsc1BLAQItABQABgAIAAAAIQAodUOI1gEAAA8E&#10;AAAOAAAAAAAAAAAAAAAAAC4CAABkcnMvZTJvRG9jLnhtbFBLAQItABQABgAIAAAAIQCcFM132QAA&#10;AAIBAAAPAAAAAAAAAAAAAAAAADAEAABkcnMvZG93bnJldi54bWxQSwUGAAAAAAQABADzAAAANgUA&#10;AAAA&#10;" strokecolor="black [3213]" strokeweight="4pt">
                      <v:stroke joinstyle="miter"/>
                      <w10:anchorlock/>
                    </v:line>
                  </w:pict>
                </mc:Fallback>
              </mc:AlternateContent>
            </w:r>
          </w:p>
          <w:p w14:paraId="46D447F2" w14:textId="77777777" w:rsidR="00C2281D" w:rsidRDefault="00C2281D" w:rsidP="009E0378">
            <w:pPr>
              <w:spacing w:after="160"/>
            </w:pPr>
            <w:r>
              <w:t xml:space="preserve">This will be used for updates about the application. </w:t>
            </w:r>
          </w:p>
        </w:tc>
      </w:tr>
      <w:tr w:rsidR="00C2281D" w14:paraId="58292F25" w14:textId="77777777" w:rsidTr="00C2281D">
        <w:trPr>
          <w:cantSplit/>
          <w:trHeight w:val="470"/>
        </w:trPr>
        <w:tc>
          <w:tcPr>
            <w:tcW w:w="7603" w:type="dxa"/>
            <w:tcMar>
              <w:top w:w="199" w:type="dxa"/>
              <w:left w:w="199" w:type="dxa"/>
              <w:bottom w:w="199" w:type="dxa"/>
              <w:right w:w="199" w:type="dxa"/>
            </w:tcMar>
          </w:tcPr>
          <w:p w14:paraId="12AE3993" w14:textId="77777777" w:rsidR="00C2281D" w:rsidRPr="00EE645A" w:rsidRDefault="00C2281D" w:rsidP="009E0378">
            <w:pPr>
              <w:spacing w:after="160"/>
              <w:ind w:right="-24"/>
            </w:pPr>
            <w:r>
              <w:rPr>
                <w:b/>
              </w:rPr>
              <w:t xml:space="preserve">Main phone number </w:t>
            </w:r>
            <w:r>
              <w:t>(required)</w:t>
            </w:r>
          </w:p>
          <w:p w14:paraId="40E38023" w14:textId="77777777" w:rsidR="00C2281D" w:rsidRDefault="00C2281D" w:rsidP="009E0378">
            <w:pPr>
              <w:spacing w:before="120"/>
              <w:ind w:right="-23"/>
              <w:rPr>
                <w:b/>
              </w:rPr>
            </w:pPr>
            <w:r>
              <w:rPr>
                <w:noProof/>
                <w:lang w:eastAsia="en-GB"/>
              </w:rPr>
              <mc:AlternateContent>
                <mc:Choice Requires="wps">
                  <w:drawing>
                    <wp:inline distT="0" distB="0" distL="0" distR="0" wp14:anchorId="51658A57" wp14:editId="3F79152E">
                      <wp:extent cx="4632352" cy="452120"/>
                      <wp:effectExtent l="0" t="0" r="15875" b="30480"/>
                      <wp:docPr id="65" name="Rectangle 65"/>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F87C4C" id="Rectangle 65"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PJmAIAAIYFAAAOAAAAZHJzL2Uyb0RvYy54bWysVE1v2zAMvQ/YfxB0Xx27SbcFdYogRYcB&#10;RRu0HXpWZCk2IImapMTJfv0o+SNBV+wwLAdHFMlH8onk9c1BK7IXzjdgSppfTCgRhkPVmG1Jf7zc&#10;ffpCiQ/MVEyBESU9Ck9vFh8/XLd2LgqoQVXCEQQxft7aktYh2HmWeV4LzfwFWGFQKcFpFlB026xy&#10;rEV0rbJiMrnKWnCVdcCF93h72ynpIuFLKXh4lNKLQFRJMbeQvi59N/GbLa7ZfOuYrRvep8H+IQvN&#10;GoNBR6hbFhjZueYPKN1wBx5kuOCgM5Cy4SLVgNXkkzfVPNfMilQLkuPtSJP/f7D8Yb92pKlKejWj&#10;xDCNb/SErDGzVYLgHRLUWj9Hu2e7dr3k8RirPUin4z/WQQ6J1ONIqjgEwvFyenVZXM4KSjjqprMi&#10;LxLr2cnbOh++CdAkHkrqMHziku3vfcCIaDqYxGAG7hql0sMpEy88qKaKd0mInSNWypE9wzcPhzyW&#10;gBBnVihFzywW1pWSTuGoRIRQ5klI5ASTL1IiqRtPmIxzYULeqWpWiS7UbIK/IdiQRQqdACOyxCRH&#10;7B5gsOxABuwu594+uorUzKPz5G+Jdc6jR4oMJozOujHg3gNQWFUfubMfSOqoiSxtoDpixzjoRslb&#10;ftfgs90zH9bM4ezglOE+CI/4kQrakkJ/oqQG9+u9+2iPLY1aSlqcxZL6nzvmBCXqu8Fm/5pPp3F4&#10;kzCdfcYOIu5csznXmJ1eAT59jpvH8nSM9kENR+lAv+LaWMaoqGKGY+yS8uAGYRW6HYGLh4vlMpnh&#10;wFoW7s2z5RE8shrb8uXwypztezdg1z/AMLds/qaFO9voaWC5CyCb1N8nXnu+cdhT4/SLKW6TczlZ&#10;ndbn4jcAAAD//wMAUEsDBBQABgAIAAAAIQCUcRP+3AAAAAQBAAAPAAAAZHJzL2Rvd25yZXYueG1s&#10;TI9BS8NAEIXvgv9hGcFLaTcJqDVmU0RRepCCVQ/eNtkxic3Ohuy0jf/e0Ytehje84b1vitXke3XA&#10;MXaBDKSLBBRSHVxHjYHXl4f5ElRkS872gdDAF0ZYlacnhc1dONIzHrbcKAmhmFsDLfOQax3rFr2N&#10;izAgifcRRm9Z1rHRbrRHCfe9zpLkUnvbkTS0dsC7Fuvddu8NvK8nbj7TR37a2dnbbN1W9ea+Mub8&#10;bLq9AcU48d8x/OALOpTCVIU9uah6A/II/07xrrLrC1CViDQDXRb6P3z5DQAA//8DAFBLAQItABQA&#10;BgAIAAAAIQC2gziS/gAAAOEBAAATAAAAAAAAAAAAAAAAAAAAAABbQ29udGVudF9UeXBlc10ueG1s&#10;UEsBAi0AFAAGAAgAAAAhADj9If/WAAAAlAEAAAsAAAAAAAAAAAAAAAAALwEAAF9yZWxzLy5yZWxz&#10;UEsBAi0AFAAGAAgAAAAhAMlBA8mYAgAAhgUAAA4AAAAAAAAAAAAAAAAALgIAAGRycy9lMm9Eb2Mu&#10;eG1sUEsBAi0AFAAGAAgAAAAhAJRxE/7cAAAABAEAAA8AAAAAAAAAAAAAAAAA8gQAAGRycy9kb3du&#10;cmV2LnhtbFBLBQYAAAAABAAEAPMAAAD7BQAAAAA=&#10;" filled="f" strokecolor="black [3213]" strokeweight="1pt">
                      <w10:anchorlock/>
                    </v:rect>
                  </w:pict>
                </mc:Fallback>
              </mc:AlternateContent>
            </w:r>
          </w:p>
        </w:tc>
        <w:tc>
          <w:tcPr>
            <w:tcW w:w="3163" w:type="dxa"/>
            <w:tcMar>
              <w:top w:w="199" w:type="dxa"/>
              <w:left w:w="199" w:type="dxa"/>
              <w:bottom w:w="199" w:type="dxa"/>
              <w:right w:w="199" w:type="dxa"/>
            </w:tcMar>
          </w:tcPr>
          <w:p w14:paraId="72B7A058" w14:textId="77777777" w:rsidR="00C2281D" w:rsidRDefault="00C2281D" w:rsidP="009E0378">
            <w:pPr>
              <w:spacing w:after="160"/>
              <w:rPr>
                <w:noProof/>
                <w:sz w:val="10"/>
                <w:szCs w:val="10"/>
                <w:lang w:eastAsia="en-GB"/>
              </w:rPr>
            </w:pPr>
          </w:p>
          <w:p w14:paraId="098F43D0" w14:textId="77777777" w:rsidR="00C2281D" w:rsidRPr="003E40B0" w:rsidRDefault="00C2281D" w:rsidP="009E0378">
            <w:pPr>
              <w:spacing w:after="160"/>
              <w:rPr>
                <w:noProof/>
                <w:sz w:val="10"/>
                <w:szCs w:val="10"/>
                <w:lang w:eastAsia="en-GB"/>
              </w:rPr>
            </w:pPr>
          </w:p>
        </w:tc>
      </w:tr>
      <w:tr w:rsidR="00C2281D" w14:paraId="032A0CEB" w14:textId="77777777" w:rsidTr="00C2281D">
        <w:trPr>
          <w:cantSplit/>
          <w:trHeight w:val="470"/>
        </w:trPr>
        <w:tc>
          <w:tcPr>
            <w:tcW w:w="7603" w:type="dxa"/>
            <w:tcMar>
              <w:top w:w="199" w:type="dxa"/>
              <w:left w:w="199" w:type="dxa"/>
              <w:bottom w:w="199" w:type="dxa"/>
              <w:right w:w="199" w:type="dxa"/>
            </w:tcMar>
          </w:tcPr>
          <w:p w14:paraId="3F027B34" w14:textId="77777777" w:rsidR="00C2281D" w:rsidRDefault="00C2281D" w:rsidP="009E0378">
            <w:pPr>
              <w:spacing w:after="160"/>
              <w:ind w:right="-24"/>
              <w:rPr>
                <w:b/>
              </w:rPr>
            </w:pPr>
            <w:r>
              <w:rPr>
                <w:b/>
              </w:rPr>
              <w:t xml:space="preserve">Alternative phone number </w:t>
            </w:r>
            <w:r w:rsidRPr="00274A7E">
              <w:t>(</w:t>
            </w:r>
            <w:r>
              <w:t>optional</w:t>
            </w:r>
            <w:r w:rsidRPr="00274A7E">
              <w:t>)</w:t>
            </w:r>
          </w:p>
          <w:p w14:paraId="5D3D4EC8" w14:textId="77777777" w:rsidR="00C2281D" w:rsidRDefault="00C2281D" w:rsidP="009E0378">
            <w:pPr>
              <w:spacing w:before="120"/>
              <w:ind w:right="-23"/>
              <w:rPr>
                <w:b/>
              </w:rPr>
            </w:pPr>
            <w:r>
              <w:rPr>
                <w:noProof/>
                <w:lang w:eastAsia="en-GB"/>
              </w:rPr>
              <mc:AlternateContent>
                <mc:Choice Requires="wps">
                  <w:drawing>
                    <wp:inline distT="0" distB="0" distL="0" distR="0" wp14:anchorId="232E5CEE" wp14:editId="44AFDA6C">
                      <wp:extent cx="4632352" cy="452120"/>
                      <wp:effectExtent l="0" t="0" r="15875" b="30480"/>
                      <wp:docPr id="69" name="Rectangle 69"/>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7E51D3" id="Rectangle 69"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IOmAIAAIYFAAAOAAAAZHJzL2Uyb0RvYy54bWysVE1v2zAMvQ/YfxB0Xx27SdcGdYogRYYB&#10;RVu0HXpWZSk2IImapMTJfv0o+SNBV+wwLAdHFMlH8onk9c1eK7ITzjdgSpqfTSgRhkPVmE1Jf7ys&#10;v1xS4gMzFVNgREkPwtObxedP162diwJqUJVwBEGMn7e2pHUIdp5lntdCM38GVhhUSnCaBRTdJqsc&#10;axFdq6yYTC6yFlxlHXDhPd7edkq6SPhSCh4epPQiEFVSzC2kr0vft/jNFtdsvnHM1g3v02D/kIVm&#10;jcGgI9QtC4xsXfMHlG64Aw8ynHHQGUjZcJFqwGryybtqnmtmRaoFyfF2pMn/P1h+v3t0pKlKenFF&#10;iWEa3+gJWWNmowTBOySotX6Ods/20fWSx2Osdi+djv9YB9knUg8jqWIfCMfL6cV5cT4rKOGom86K&#10;vEisZ0dv63z4JkCTeCipw/CJS7a78wEjoulgEoMZWDdKpYdTJl54UE0V75IQO0eslCM7hm8e9nks&#10;ASFOrFCKnlksrCslncJBiQihzJOQyAkmX6REUjceMRnnwoS8U9WsEl2o2QR/Q7AhixQ6AUZkiUmO&#10;2D3AYNmBDNhdzr19dBWpmUfnyd8S65xHjxQZTBiddWPAfQSgsKo+cmc/kNRRE1l6g+qAHeOgGyVv&#10;+brBZ7tjPjwyh7ODU4b7IDzgRypoSwr9iZIa3K+P7qM9tjRqKWlxFkvqf26ZE5So7wab/SqfTuPw&#10;JmE6+4odRNyp5u1UY7Z6Bfj0OW4ey9Mx2gc1HKUD/YprYxmjoooZjrFLyoMbhFXodgQuHi6Wy2SG&#10;A2tZuDPPlkfwyGpsy5f9K3O2792AXX8Pw9yy+bsW7myjp4HlNoBsUn8fee35xmFPjdMvprhNTuVk&#10;dVyfi98AAAD//wMAUEsDBBQABgAIAAAAIQCUcRP+3AAAAAQBAAAPAAAAZHJzL2Rvd25yZXYueG1s&#10;TI9BS8NAEIXvgv9hGcFLaTcJqDVmU0RRepCCVQ/eNtkxic3Ohuy0jf/e0Ytehje84b1vitXke3XA&#10;MXaBDKSLBBRSHVxHjYHXl4f5ElRkS872gdDAF0ZYlacnhc1dONIzHrbcKAmhmFsDLfOQax3rFr2N&#10;izAgifcRRm9Z1rHRbrRHCfe9zpLkUnvbkTS0dsC7Fuvddu8NvK8nbj7TR37a2dnbbN1W9ea+Mub8&#10;bLq9AcU48d8x/OALOpTCVIU9uah6A/II/07xrrLrC1CViDQDXRb6P3z5DQAA//8DAFBLAQItABQA&#10;BgAIAAAAIQC2gziS/gAAAOEBAAATAAAAAAAAAAAAAAAAAAAAAABbQ29udGVudF9UeXBlc10ueG1s&#10;UEsBAi0AFAAGAAgAAAAhADj9If/WAAAAlAEAAAsAAAAAAAAAAAAAAAAALwEAAF9yZWxzLy5yZWxz&#10;UEsBAi0AFAAGAAgAAAAhAA6lEg6YAgAAhgUAAA4AAAAAAAAAAAAAAAAALgIAAGRycy9lMm9Eb2Mu&#10;eG1sUEsBAi0AFAAGAAgAAAAhAJRxE/7cAAAABAEAAA8AAAAAAAAAAAAAAAAA8gQAAGRycy9kb3du&#10;cmV2LnhtbFBLBQYAAAAABAAEAPMAAAD7BQAAAAA=&#10;" filled="f" strokecolor="black [3213]" strokeweight="1pt">
                      <w10:anchorlock/>
                    </v:rect>
                  </w:pict>
                </mc:Fallback>
              </mc:AlternateContent>
            </w:r>
          </w:p>
        </w:tc>
        <w:tc>
          <w:tcPr>
            <w:tcW w:w="3163" w:type="dxa"/>
            <w:tcMar>
              <w:top w:w="199" w:type="dxa"/>
              <w:left w:w="199" w:type="dxa"/>
              <w:bottom w:w="199" w:type="dxa"/>
              <w:right w:w="199" w:type="dxa"/>
            </w:tcMar>
          </w:tcPr>
          <w:p w14:paraId="14044725" w14:textId="77777777" w:rsidR="00C2281D" w:rsidRPr="003E40B0" w:rsidRDefault="00C2281D" w:rsidP="009E0378">
            <w:pPr>
              <w:spacing w:after="160"/>
              <w:rPr>
                <w:noProof/>
                <w:sz w:val="10"/>
                <w:szCs w:val="10"/>
                <w:lang w:eastAsia="en-GB"/>
              </w:rPr>
            </w:pPr>
          </w:p>
        </w:tc>
      </w:tr>
      <w:tr w:rsidR="00C2281D" w14:paraId="215DC599" w14:textId="77777777" w:rsidTr="00850737">
        <w:trPr>
          <w:cantSplit/>
          <w:trHeight w:val="1884"/>
        </w:trPr>
        <w:tc>
          <w:tcPr>
            <w:tcW w:w="10766" w:type="dxa"/>
            <w:gridSpan w:val="2"/>
            <w:tcMar>
              <w:top w:w="199" w:type="dxa"/>
              <w:left w:w="199" w:type="dxa"/>
              <w:bottom w:w="199" w:type="dxa"/>
              <w:right w:w="199" w:type="dxa"/>
            </w:tcMar>
          </w:tcPr>
          <w:p w14:paraId="7F3E48DE" w14:textId="77777777" w:rsidR="00C2281D" w:rsidRDefault="00C2281D" w:rsidP="009E0378">
            <w:pPr>
              <w:spacing w:after="160"/>
              <w:rPr>
                <w:noProof/>
                <w:sz w:val="10"/>
                <w:szCs w:val="10"/>
                <w:lang w:eastAsia="en-GB"/>
              </w:rPr>
            </w:pPr>
            <w:r>
              <w:rPr>
                <w:noProof/>
                <w:lang w:eastAsia="en-GB"/>
              </w:rPr>
              <w:lastRenderedPageBreak/>
              <mc:AlternateContent>
                <mc:Choice Requires="wps">
                  <w:drawing>
                    <wp:inline distT="0" distB="0" distL="0" distR="0" wp14:anchorId="295B3169" wp14:editId="2A834A42">
                      <wp:extent cx="6537352" cy="340576"/>
                      <wp:effectExtent l="0" t="0" r="0" b="2540"/>
                      <wp:docPr id="71" name="Rectangle 71"/>
                      <wp:cNvGraphicFramePr/>
                      <a:graphic xmlns:a="http://schemas.openxmlformats.org/drawingml/2006/main">
                        <a:graphicData uri="http://schemas.microsoft.com/office/word/2010/wordprocessingShape">
                          <wps:wsp>
                            <wps:cNvSpPr/>
                            <wps:spPr>
                              <a:xfrm>
                                <a:off x="0" y="0"/>
                                <a:ext cx="6537352" cy="34057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C4E784" w14:textId="69C87347" w:rsidR="00C2281D" w:rsidRPr="0063319C" w:rsidRDefault="00850737" w:rsidP="00C2281D">
                                  <w:pPr>
                                    <w:ind w:right="-23"/>
                                    <w:jc w:val="center"/>
                                    <w:rPr>
                                      <w:b/>
                                      <w:color w:val="FFFFFF" w:themeColor="background1"/>
                                    </w:rPr>
                                  </w:pPr>
                                  <w:r>
                                    <w:rPr>
                                      <w:b/>
                                      <w:color w:val="FFFFFF" w:themeColor="background1"/>
                                    </w:rPr>
                                    <w:t xml:space="preserve">Section 2 </w:t>
                                  </w:r>
                                  <w:r w:rsidRPr="0063319C">
                                    <w:rPr>
                                      <w:b/>
                                      <w:color w:val="FFFFFF" w:themeColor="background1"/>
                                    </w:rPr>
                                    <w:t>–</w:t>
                                  </w:r>
                                  <w:r>
                                    <w:rPr>
                                      <w:b/>
                                      <w:color w:val="FFFFFF" w:themeColor="background1"/>
                                    </w:rPr>
                                    <w:t xml:space="preserve"> </w:t>
                                  </w:r>
                                  <w:r w:rsidR="00C2281D" w:rsidRPr="0063319C">
                                    <w:rPr>
                                      <w:b/>
                                      <w:color w:val="FFFFFF" w:themeColor="background1"/>
                                    </w:rPr>
                                    <w:t>List the vehicles the badge will be used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B3169" id="Rectangle 71" o:spid="_x0000_s1029" style="width:51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dwanAIAAJgFAAAOAAAAZHJzL2Uyb0RvYy54bWysVEtv2zAMvg/YfxB0X+28mi6oUwQtOgwo&#10;2qDt0LMiS7EAWdQkJXb260fJjtN2xQ7DclBEkfz48EdeXrW1JnvhvAJT0NFZTokwHEpltgX98Xz7&#10;5YISH5gpmQYjCnoQnl4tP3+6bOxCjKECXQpHEMT4RWMLWoVgF1nmeSVq5s/ACoNKCa5mAUW3zUrH&#10;GkSvdTbO8/OsAVdaB1x4j683nZIuE76UgocHKb0IRBcUcwvpdOncxDNbXrLF1jFbKd6nwf4hi5op&#10;g0EHqBsWGNk59QdUrbgDDzKccagzkFJxkWrAakb5u2qeKmZFqgWb4+3QJv//YPn9fu2IKgs6H1Fi&#10;WI3f6BG7xsxWC4Jv2KDG+gXaPdm16yWP11htK10d/7EO0qamHoamijYQjo/ns8l8MhtTwlE3meaz&#10;+XkEzU7e1vnwTUBN4qWgDsOnXrL9nQ+d6dEkBvOgVXmrtE5CJIq41o7sGX7i0KaMEfyNlTbR1kD0&#10;6gDjSxYL60pJt3DQItpp8ygk9gSTH6dEEhtPQRjnwoRRp6pYKbrYsxx/fWmDRyo0AUZkifEH7B7g&#10;bQFH7C7L3j66ikTmwTn/W2Kd8+CRIoMJg3OtDLiPADRW1Ufu7I9N6loTuxTaTZv4MomW8WUD5QE5&#10;5KAbLm/5rcIPecd8WDOH04RzhxsiPOAhNTQFhf5GSQXu10fv0R5JjlpKGpzOgvqfO+YEJfq7Qfp/&#10;HU2ncZyTMJ3Nxyi415rNa43Z1deA7ECGY3bpGu2DPl6lg/oFF8kqRkUVMxxjF5QHdxSuQ7c1cBVx&#10;sVolMxxhy8KdebI8gsc+R6I+ty/M2Z7NAefgHo6TzBbvSN3ZRk8Dq10AqRLjT33tvwCOf6JSv6ri&#10;fnktJ6vTQl3+BgAA//8DAFBLAwQUAAYACAAAACEAryrdX90AAAAFAQAADwAAAGRycy9kb3ducmV2&#10;LnhtbEyPwW7CMBBE75X4B2uReqnAadpENGSDoIULl7bQDzDxkkTE6yg2kP59TS/tZaXRjGbe5ovB&#10;tOJCvWssIzxOIxDEpdUNVwhf+81kBsJ5xVq1lgnhmxwsitFdrjJtr/xJl52vRChhlymE2vsuk9KV&#10;NRnlprYjDt7R9kb5IPtK6l5dQ7lpZRxFqTSq4bBQq45eaypPu7NB2L9/pOtNk3Dcnd6Wz2Wyelhv&#10;V4j342E5B+Fp8H9huOEHdCgC08GeWTvRIoRH/O+9eVH8koA4ICRPKcgil//pix8AAAD//wMAUEsB&#10;Ai0AFAAGAAgAAAAhALaDOJL+AAAA4QEAABMAAAAAAAAAAAAAAAAAAAAAAFtDb250ZW50X1R5cGVz&#10;XS54bWxQSwECLQAUAAYACAAAACEAOP0h/9YAAACUAQAACwAAAAAAAAAAAAAAAAAvAQAAX3JlbHMv&#10;LnJlbHNQSwECLQAUAAYACAAAACEAPe3cGpwCAACYBQAADgAAAAAAAAAAAAAAAAAuAgAAZHJzL2Uy&#10;b0RvYy54bWxQSwECLQAUAAYACAAAACEAryrdX90AAAAFAQAADwAAAAAAAAAAAAAAAAD2BAAAZHJz&#10;L2Rvd25yZXYueG1sUEsFBgAAAAAEAAQA8wAAAAAGAAAAAA==&#10;" fillcolor="black [3213]" stroked="f" strokeweight="1pt">
                      <v:textbox>
                        <w:txbxContent>
                          <w:p w14:paraId="79C4E784" w14:textId="69C87347" w:rsidR="00C2281D" w:rsidRPr="0063319C" w:rsidRDefault="00850737" w:rsidP="00C2281D">
                            <w:pPr>
                              <w:ind w:right="-23"/>
                              <w:jc w:val="center"/>
                              <w:rPr>
                                <w:b/>
                                <w:color w:val="FFFFFF" w:themeColor="background1"/>
                              </w:rPr>
                            </w:pPr>
                            <w:r>
                              <w:rPr>
                                <w:b/>
                                <w:color w:val="FFFFFF" w:themeColor="background1"/>
                              </w:rPr>
                              <w:t xml:space="preserve">Section 2 </w:t>
                            </w:r>
                            <w:r w:rsidRPr="0063319C">
                              <w:rPr>
                                <w:b/>
                                <w:color w:val="FFFFFF" w:themeColor="background1"/>
                              </w:rPr>
                              <w:t>–</w:t>
                            </w:r>
                            <w:r>
                              <w:rPr>
                                <w:b/>
                                <w:color w:val="FFFFFF" w:themeColor="background1"/>
                              </w:rPr>
                              <w:t xml:space="preserve"> </w:t>
                            </w:r>
                            <w:r w:rsidR="00C2281D" w:rsidRPr="0063319C">
                              <w:rPr>
                                <w:b/>
                                <w:color w:val="FFFFFF" w:themeColor="background1"/>
                              </w:rPr>
                              <w:t>List the vehicles the badge will be used in</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759"/>
              <w:gridCol w:w="3599"/>
            </w:tblGrid>
            <w:tr w:rsidR="00C2281D" w14:paraId="6718139C" w14:textId="77777777" w:rsidTr="009E0378">
              <w:trPr>
                <w:trHeight w:val="487"/>
              </w:trPr>
              <w:tc>
                <w:tcPr>
                  <w:tcW w:w="6759" w:type="dxa"/>
                </w:tcPr>
                <w:p w14:paraId="137E6104" w14:textId="77777777" w:rsidR="00C2281D" w:rsidRPr="009A5338" w:rsidRDefault="00C2281D" w:rsidP="00D819ED">
                  <w:pPr>
                    <w:framePr w:hSpace="180" w:wrap="around" w:vAnchor="text" w:hAnchor="text" w:y="1"/>
                    <w:spacing w:after="160"/>
                    <w:suppressOverlap/>
                    <w:rPr>
                      <w:b/>
                      <w:noProof/>
                      <w:lang w:eastAsia="en-GB"/>
                    </w:rPr>
                  </w:pPr>
                  <w:r>
                    <w:rPr>
                      <w:b/>
                      <w:noProof/>
                      <w:lang w:eastAsia="en-GB"/>
                    </w:rPr>
                    <w:t xml:space="preserve">Vehicle registration number </w:t>
                  </w:r>
                </w:p>
              </w:tc>
              <w:tc>
                <w:tcPr>
                  <w:tcW w:w="3599" w:type="dxa"/>
                </w:tcPr>
                <w:p w14:paraId="725CA44D" w14:textId="77777777" w:rsidR="00C2281D" w:rsidRPr="00CE4E6A" w:rsidRDefault="00C2281D" w:rsidP="00D819ED">
                  <w:pPr>
                    <w:framePr w:hSpace="180" w:wrap="around" w:vAnchor="text" w:hAnchor="text" w:y="1"/>
                    <w:spacing w:after="160"/>
                    <w:suppressOverlap/>
                    <w:rPr>
                      <w:noProof/>
                      <w:lang w:eastAsia="en-GB"/>
                    </w:rPr>
                  </w:pPr>
                  <w:r>
                    <w:rPr>
                      <w:b/>
                      <w:noProof/>
                      <w:lang w:eastAsia="en-GB"/>
                    </w:rPr>
                    <w:t>How often is the vehicle used?</w:t>
                  </w:r>
                </w:p>
              </w:tc>
            </w:tr>
            <w:tr w:rsidR="00C2281D" w14:paraId="37D4A1AC" w14:textId="77777777" w:rsidTr="009E0378">
              <w:trPr>
                <w:trHeight w:val="8691"/>
              </w:trPr>
              <w:tc>
                <w:tcPr>
                  <w:tcW w:w="6759" w:type="dxa"/>
                </w:tcPr>
                <w:p w14:paraId="21B52868" w14:textId="77777777" w:rsidR="00C2281D" w:rsidRDefault="00C2281D" w:rsidP="00D819ED">
                  <w:pPr>
                    <w:framePr w:hSpace="180" w:wrap="around" w:vAnchor="text" w:hAnchor="text" w:y="1"/>
                    <w:spacing w:after="160"/>
                    <w:suppressOverlap/>
                    <w:rPr>
                      <w:noProof/>
                      <w:lang w:eastAsia="en-GB"/>
                    </w:rPr>
                  </w:pPr>
                </w:p>
              </w:tc>
              <w:tc>
                <w:tcPr>
                  <w:tcW w:w="3599" w:type="dxa"/>
                </w:tcPr>
                <w:p w14:paraId="3DDBE45D" w14:textId="77777777" w:rsidR="00C2281D" w:rsidRDefault="00C2281D" w:rsidP="00D819ED">
                  <w:pPr>
                    <w:framePr w:hSpace="180" w:wrap="around" w:vAnchor="text" w:hAnchor="text" w:y="1"/>
                    <w:spacing w:after="160"/>
                    <w:suppressOverlap/>
                    <w:rPr>
                      <w:noProof/>
                      <w:lang w:eastAsia="en-GB"/>
                    </w:rPr>
                  </w:pPr>
                </w:p>
              </w:tc>
            </w:tr>
          </w:tbl>
          <w:p w14:paraId="734B0DCF" w14:textId="77777777" w:rsidR="00C2281D" w:rsidRPr="003E40B0" w:rsidRDefault="00C2281D" w:rsidP="009E0378">
            <w:pPr>
              <w:spacing w:after="160"/>
              <w:rPr>
                <w:noProof/>
                <w:sz w:val="10"/>
                <w:szCs w:val="10"/>
                <w:lang w:eastAsia="en-GB"/>
              </w:rPr>
            </w:pPr>
          </w:p>
        </w:tc>
      </w:tr>
      <w:tr w:rsidR="00C2281D" w14:paraId="3AA3D5C7" w14:textId="77777777" w:rsidTr="00850737">
        <w:trPr>
          <w:cantSplit/>
          <w:trHeight w:val="2205"/>
        </w:trPr>
        <w:tc>
          <w:tcPr>
            <w:tcW w:w="7603" w:type="dxa"/>
            <w:tcMar>
              <w:top w:w="199" w:type="dxa"/>
              <w:left w:w="199" w:type="dxa"/>
              <w:bottom w:w="199" w:type="dxa"/>
              <w:right w:w="199" w:type="dxa"/>
            </w:tcMar>
          </w:tcPr>
          <w:p w14:paraId="77E27EBB" w14:textId="2300835D" w:rsidR="00C2281D" w:rsidRPr="00EE645A" w:rsidRDefault="00C2281D" w:rsidP="009E0378">
            <w:pPr>
              <w:spacing w:after="80"/>
              <w:ind w:right="-23"/>
              <w:rPr>
                <w:noProof/>
                <w:lang w:eastAsia="en-GB"/>
              </w:rPr>
            </w:pPr>
          </w:p>
        </w:tc>
        <w:tc>
          <w:tcPr>
            <w:tcW w:w="3163" w:type="dxa"/>
            <w:tcMar>
              <w:top w:w="199" w:type="dxa"/>
              <w:left w:w="199" w:type="dxa"/>
              <w:bottom w:w="199" w:type="dxa"/>
              <w:right w:w="199" w:type="dxa"/>
            </w:tcMar>
          </w:tcPr>
          <w:p w14:paraId="662BD554" w14:textId="682A450C" w:rsidR="00C2281D" w:rsidRPr="003E40B0" w:rsidRDefault="00C2281D" w:rsidP="009E0378">
            <w:pPr>
              <w:spacing w:after="160"/>
              <w:rPr>
                <w:noProof/>
                <w:sz w:val="10"/>
                <w:szCs w:val="10"/>
                <w:lang w:eastAsia="en-GB"/>
              </w:rPr>
            </w:pPr>
          </w:p>
        </w:tc>
      </w:tr>
      <w:tr w:rsidR="00C2281D" w14:paraId="020F57AD" w14:textId="77777777" w:rsidTr="003070CF">
        <w:trPr>
          <w:cantSplit/>
          <w:trHeight w:val="16"/>
        </w:trPr>
        <w:tc>
          <w:tcPr>
            <w:tcW w:w="7603" w:type="dxa"/>
            <w:tcMar>
              <w:top w:w="199" w:type="dxa"/>
              <w:left w:w="199" w:type="dxa"/>
              <w:bottom w:w="199" w:type="dxa"/>
              <w:right w:w="199" w:type="dxa"/>
            </w:tcMar>
          </w:tcPr>
          <w:p w14:paraId="17604F5B" w14:textId="77777777" w:rsidR="00C2281D" w:rsidRDefault="00C2281D" w:rsidP="009E0378">
            <w:pPr>
              <w:spacing w:after="80"/>
              <w:ind w:right="-23"/>
              <w:rPr>
                <w:noProof/>
                <w:lang w:eastAsia="en-GB"/>
              </w:rPr>
            </w:pPr>
          </w:p>
        </w:tc>
        <w:tc>
          <w:tcPr>
            <w:tcW w:w="3163" w:type="dxa"/>
            <w:tcMar>
              <w:top w:w="199" w:type="dxa"/>
              <w:left w:w="199" w:type="dxa"/>
              <w:bottom w:w="199" w:type="dxa"/>
              <w:right w:w="199" w:type="dxa"/>
            </w:tcMar>
          </w:tcPr>
          <w:p w14:paraId="5C59F4C0" w14:textId="77777777" w:rsidR="00C2281D" w:rsidRPr="004E63BE" w:rsidRDefault="00C2281D" w:rsidP="009E0378">
            <w:pPr>
              <w:rPr>
                <w:sz w:val="10"/>
                <w:szCs w:val="10"/>
                <w:lang w:eastAsia="en-GB"/>
              </w:rPr>
            </w:pPr>
          </w:p>
        </w:tc>
      </w:tr>
      <w:tr w:rsidR="00C2281D" w14:paraId="767177A4" w14:textId="77777777" w:rsidTr="00C2281D">
        <w:trPr>
          <w:cantSplit/>
          <w:trHeight w:val="3690"/>
        </w:trPr>
        <w:tc>
          <w:tcPr>
            <w:tcW w:w="7603" w:type="dxa"/>
            <w:tcMar>
              <w:top w:w="199" w:type="dxa"/>
              <w:left w:w="199" w:type="dxa"/>
              <w:bottom w:w="199" w:type="dxa"/>
              <w:right w:w="199" w:type="dxa"/>
            </w:tcMar>
          </w:tcPr>
          <w:p w14:paraId="21A326DF" w14:textId="77777777" w:rsidR="00C2281D" w:rsidRPr="004D1EB9" w:rsidRDefault="00C2281D" w:rsidP="009E0378">
            <w:pPr>
              <w:spacing w:after="80"/>
              <w:ind w:right="-23"/>
              <w:rPr>
                <w:b/>
                <w:noProof/>
                <w:lang w:eastAsia="en-GB"/>
              </w:rPr>
            </w:pPr>
            <w:r>
              <w:rPr>
                <w:noProof/>
                <w:lang w:eastAsia="en-GB"/>
              </w:rPr>
              <w:lastRenderedPageBreak/>
              <mc:AlternateContent>
                <mc:Choice Requires="wps">
                  <w:drawing>
                    <wp:inline distT="0" distB="0" distL="0" distR="0" wp14:anchorId="255F9466" wp14:editId="5ECCD1EA">
                      <wp:extent cx="4632352" cy="340576"/>
                      <wp:effectExtent l="0" t="0" r="0" b="2540"/>
                      <wp:docPr id="92" name="Rectangle 92"/>
                      <wp:cNvGraphicFramePr/>
                      <a:graphic xmlns:a="http://schemas.openxmlformats.org/drawingml/2006/main">
                        <a:graphicData uri="http://schemas.microsoft.com/office/word/2010/wordprocessingShape">
                          <wps:wsp>
                            <wps:cNvSpPr/>
                            <wps:spPr>
                              <a:xfrm>
                                <a:off x="0" y="0"/>
                                <a:ext cx="4632352" cy="34057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7B4C8D" w14:textId="70200C4B" w:rsidR="00C2281D" w:rsidRPr="0063319C" w:rsidRDefault="00850737" w:rsidP="00C2281D">
                                  <w:pPr>
                                    <w:ind w:right="-23"/>
                                    <w:jc w:val="center"/>
                                    <w:rPr>
                                      <w:b/>
                                      <w:color w:val="FFFFFF" w:themeColor="background1"/>
                                    </w:rPr>
                                  </w:pPr>
                                  <w:r>
                                    <w:rPr>
                                      <w:b/>
                                      <w:color w:val="FFFFFF" w:themeColor="background1"/>
                                    </w:rPr>
                                    <w:t xml:space="preserve">Section 3 </w:t>
                                  </w:r>
                                  <w:r w:rsidRPr="0063319C">
                                    <w:rPr>
                                      <w:b/>
                                      <w:color w:val="FFFFFF" w:themeColor="background1"/>
                                    </w:rPr>
                                    <w:t>–</w:t>
                                  </w:r>
                                  <w:r>
                                    <w:rPr>
                                      <w:b/>
                                      <w:color w:val="FFFFFF" w:themeColor="background1"/>
                                    </w:rPr>
                                    <w:t xml:space="preserve"> </w:t>
                                  </w:r>
                                  <w:r w:rsidR="00C2281D" w:rsidRPr="0063319C">
                                    <w:rPr>
                                      <w:b/>
                                      <w:color w:val="FFFFFF" w:themeColor="background1"/>
                                    </w:rPr>
                                    <w:t>Organisations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5F9466" id="Rectangle 92" o:spid="_x0000_s1030"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q5nQIAAJgFAAAOAAAAZHJzL2Uyb0RvYy54bWysVEtv2zAMvg/YfxB0X+2kSR9BnSJo0WFA&#10;0QZth54VWYoNyKImKbGzXz9Ksp2uK3YYloMiih8/Pkzy6rprFNkL62rQBZ2c5JQIzaGs9bag31/u&#10;vlxQ4jzTJVOgRUEPwtHr5edPV61ZiClUoEphCZJot2hNQSvvzSLLHK9Ew9wJGKFRKcE2zKNot1lp&#10;WYvsjcqmeX6WtWBLY4EL5/D1NinpMvJLKbh/lNIJT1RBMTYfTxvPTTiz5RVbbC0zVc37MNg/RNGw&#10;WqPTkeqWeUZ2tv6Dqqm5BQfSn3BoMpCy5iLmgNlM8nfZPFfMiJgLFseZsUzu/9Hyh/3akros6OWU&#10;Es0a/EZPWDWmt0oQfMMCtcYtEPds1raXHF5Dtp20TfjHPEgXi3oYiyo6Tzg+zs5Op6dzJOeoO53l&#10;8/OzQJodrY11/quAhoRLQS26j7Vk+3vnE3SABGcOVF3e1UpFITSKuFGW7Bl+Yt9NevLfUEoHrIZg&#10;lQjDSxYSS6nEmz8oEXBKPwmJNcHgpzGQ2I1HJ4xzof0kqSpWiuR7nuNv8D6EFRONhIFZov+RuycY&#10;kIlk4E5R9vhgKmIzj8b53wJLxqNF9Azaj8ZNrcF+RKAwq95zwg9FSqUJVfLdpov9MgvI8LKB8oA9&#10;ZCENlzP8rsYPec+cXzOL04RzhxvCP+IhFbQFhf5GSQX250fvAY9NjlpKWpzOgrofO2YFJeqbxva/&#10;nMxmYZyjMJufT1GwbzWbtxq9a24Au2OCu8jweA14r4artNC84iJZBa+oYpqj74JybwfhxqetgauI&#10;i9UqwnCEDfP3+tnwQB7qHBr1pXtl1vTd7HEOHmCYZLZ419QJGyw1rHYeZB07/ljX/gvg+MdW6ldV&#10;2C9v5Yg6LtTlLwAAAP//AwBQSwMEFAAGAAgAAAAhAITm+1/dAAAABAEAAA8AAABkcnMvZG93bnJl&#10;di54bWxMj0FPwkAQhe8m/IfNkHgxsLXaCrVbAgoXLwr4A5bu2DZ0Z5vuAvXfO3jRyyQv7+W9b/LF&#10;YFtxxt43jhTcTyMQSKUzDVUKPvebyQyED5qMbh2hgm/0sChGN7nOjLvQFs+7UAkuIZ9pBXUIXSal&#10;L2u02k9dh8Tel+utDiz7SppeX7jctjKOolRa3RAv1LrDlxrL4+5kFezfP9L1pkko7o6vy8cyWd2t&#10;31ZK3Y6H5TOIgEP4C8MVn9GhYKaDO5HxolXAj4Tfy95TPE9AHBQkDynIIpf/4YsfAAAA//8DAFBL&#10;AQItABQABgAIAAAAIQC2gziS/gAAAOEBAAATAAAAAAAAAAAAAAAAAAAAAABbQ29udGVudF9UeXBl&#10;c10ueG1sUEsBAi0AFAAGAAgAAAAhADj9If/WAAAAlAEAAAsAAAAAAAAAAAAAAAAALwEAAF9yZWxz&#10;Ly5yZWxzUEsBAi0AFAAGAAgAAAAhAHd1irmdAgAAmAUAAA4AAAAAAAAAAAAAAAAALgIAAGRycy9l&#10;Mm9Eb2MueG1sUEsBAi0AFAAGAAgAAAAhAITm+1/dAAAABAEAAA8AAAAAAAAAAAAAAAAA9wQAAGRy&#10;cy9kb3ducmV2LnhtbFBLBQYAAAAABAAEAPMAAAABBgAAAAA=&#10;" fillcolor="black [3213]" stroked="f" strokeweight="1pt">
                      <v:textbox>
                        <w:txbxContent>
                          <w:p w14:paraId="687B4C8D" w14:textId="70200C4B" w:rsidR="00C2281D" w:rsidRPr="0063319C" w:rsidRDefault="00850737" w:rsidP="00C2281D">
                            <w:pPr>
                              <w:ind w:right="-23"/>
                              <w:jc w:val="center"/>
                              <w:rPr>
                                <w:b/>
                                <w:color w:val="FFFFFF" w:themeColor="background1"/>
                              </w:rPr>
                            </w:pPr>
                            <w:r>
                              <w:rPr>
                                <w:b/>
                                <w:color w:val="FFFFFF" w:themeColor="background1"/>
                              </w:rPr>
                              <w:t xml:space="preserve">Section 3 </w:t>
                            </w:r>
                            <w:r w:rsidRPr="0063319C">
                              <w:rPr>
                                <w:b/>
                                <w:color w:val="FFFFFF" w:themeColor="background1"/>
                              </w:rPr>
                              <w:t>–</w:t>
                            </w:r>
                            <w:r>
                              <w:rPr>
                                <w:b/>
                                <w:color w:val="FFFFFF" w:themeColor="background1"/>
                              </w:rPr>
                              <w:t xml:space="preserve"> </w:t>
                            </w:r>
                            <w:r w:rsidR="00C2281D" w:rsidRPr="0063319C">
                              <w:rPr>
                                <w:b/>
                                <w:color w:val="FFFFFF" w:themeColor="background1"/>
                              </w:rPr>
                              <w:t>Organisations</w:t>
                            </w:r>
                          </w:p>
                        </w:txbxContent>
                      </v:textbox>
                      <w10:anchorlock/>
                    </v:rect>
                  </w:pict>
                </mc:Fallback>
              </mc:AlternateContent>
            </w:r>
          </w:p>
          <w:p w14:paraId="0B16F423" w14:textId="77777777" w:rsidR="00C2281D" w:rsidRPr="004D1EB9" w:rsidRDefault="00C2281D" w:rsidP="009E0378">
            <w:pPr>
              <w:spacing w:after="80"/>
              <w:ind w:right="-23"/>
              <w:rPr>
                <w:noProof/>
                <w:lang w:eastAsia="en-GB"/>
              </w:rPr>
            </w:pPr>
            <w:r w:rsidRPr="004D1EB9">
              <w:rPr>
                <w:noProof/>
                <w:lang w:eastAsia="en-GB"/>
              </w:rPr>
              <w:t>By submitting this application you agree that:</w:t>
            </w:r>
          </w:p>
          <w:p w14:paraId="0AA092E6" w14:textId="77777777" w:rsidR="00C2281D" w:rsidRPr="004D1EB9" w:rsidRDefault="00C2281D" w:rsidP="00C2281D">
            <w:pPr>
              <w:numPr>
                <w:ilvl w:val="0"/>
                <w:numId w:val="1"/>
              </w:numPr>
              <w:spacing w:after="80"/>
              <w:ind w:right="-23"/>
              <w:rPr>
                <w:noProof/>
                <w:lang w:eastAsia="en-GB"/>
              </w:rPr>
            </w:pPr>
            <w:r w:rsidRPr="004D1EB9">
              <w:rPr>
                <w:noProof/>
                <w:lang w:eastAsia="en-GB"/>
              </w:rPr>
              <w:t>you're authorised to complete this application on behalf of your organisation</w:t>
            </w:r>
          </w:p>
          <w:p w14:paraId="4D302D2A" w14:textId="77777777" w:rsidR="00C2281D" w:rsidRPr="004D1EB9" w:rsidRDefault="00C2281D" w:rsidP="00C2281D">
            <w:pPr>
              <w:numPr>
                <w:ilvl w:val="0"/>
                <w:numId w:val="1"/>
              </w:numPr>
              <w:spacing w:after="80"/>
              <w:ind w:right="-23"/>
              <w:rPr>
                <w:noProof/>
                <w:lang w:eastAsia="en-GB"/>
              </w:rPr>
            </w:pPr>
            <w:r w:rsidRPr="004D1EB9">
              <w:rPr>
                <w:noProof/>
                <w:lang w:eastAsia="en-GB"/>
              </w:rPr>
              <w:t>the details you have provided are complete and accurate</w:t>
            </w:r>
          </w:p>
          <w:p w14:paraId="4C417328" w14:textId="77777777" w:rsidR="00C2281D" w:rsidRPr="004D1EB9" w:rsidRDefault="00C2281D" w:rsidP="00C2281D">
            <w:pPr>
              <w:numPr>
                <w:ilvl w:val="0"/>
                <w:numId w:val="1"/>
              </w:numPr>
              <w:spacing w:after="80"/>
              <w:ind w:right="-23"/>
              <w:rPr>
                <w:noProof/>
                <w:lang w:eastAsia="en-GB"/>
              </w:rPr>
            </w:pPr>
            <w:r w:rsidRPr="004D1EB9">
              <w:rPr>
                <w:noProof/>
                <w:lang w:eastAsia="en-GB"/>
              </w:rPr>
              <w:t xml:space="preserve">you will tell </w:t>
            </w:r>
            <w:r>
              <w:rPr>
                <w:noProof/>
                <w:lang w:eastAsia="en-GB"/>
              </w:rPr>
              <w:t>your local authority</w:t>
            </w:r>
            <w:r w:rsidRPr="004D1EB9">
              <w:rPr>
                <w:noProof/>
                <w:lang w:eastAsia="en-GB"/>
              </w:rPr>
              <w:t xml:space="preserve"> about any changes that will affect your organisation's Blue Badge entitlement</w:t>
            </w:r>
          </w:p>
          <w:p w14:paraId="05EBA9A4" w14:textId="77777777" w:rsidR="00C2281D" w:rsidRPr="004D1EB9" w:rsidRDefault="00C2281D" w:rsidP="00C2281D">
            <w:pPr>
              <w:numPr>
                <w:ilvl w:val="0"/>
                <w:numId w:val="1"/>
              </w:numPr>
              <w:spacing w:after="80"/>
              <w:ind w:right="-23"/>
              <w:rPr>
                <w:noProof/>
                <w:lang w:eastAsia="en-GB"/>
              </w:rPr>
            </w:pPr>
            <w:r>
              <w:rPr>
                <w:noProof/>
                <w:lang w:eastAsia="en-GB"/>
              </w:rPr>
              <w:t>your local authority</w:t>
            </w:r>
            <w:r w:rsidRPr="004D1EB9">
              <w:rPr>
                <w:noProof/>
                <w:lang w:eastAsia="en-GB"/>
              </w:rPr>
              <w:t xml:space="preserve"> can check any information they already have about you so that they can process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
              <w:gridCol w:w="6799"/>
            </w:tblGrid>
            <w:tr w:rsidR="00C2281D" w14:paraId="1B6D7C3D" w14:textId="77777777" w:rsidTr="009E0378">
              <w:trPr>
                <w:trHeight w:val="34"/>
              </w:trPr>
              <w:tc>
                <w:tcPr>
                  <w:tcW w:w="555" w:type="dxa"/>
                  <w:tcMar>
                    <w:top w:w="85" w:type="dxa"/>
                    <w:left w:w="85" w:type="dxa"/>
                    <w:bottom w:w="57" w:type="dxa"/>
                    <w:right w:w="85" w:type="dxa"/>
                  </w:tcMar>
                </w:tcPr>
                <w:p w14:paraId="3CD79F77" w14:textId="77777777" w:rsidR="00C2281D" w:rsidRDefault="00C2281D" w:rsidP="00D819ED">
                  <w:pPr>
                    <w:framePr w:hSpace="180" w:wrap="around" w:vAnchor="text" w:hAnchor="text" w:y="1"/>
                    <w:ind w:right="-23"/>
                    <w:suppressOverlap/>
                  </w:pPr>
                  <w:r>
                    <w:fldChar w:fldCharType="begin">
                      <w:ffData>
                        <w:name w:val="Check1"/>
                        <w:enabled/>
                        <w:calcOnExit w:val="0"/>
                        <w:checkBox>
                          <w:size w:val="32"/>
                          <w:default w:val="0"/>
                        </w:checkBox>
                      </w:ffData>
                    </w:fldChar>
                  </w:r>
                  <w:r>
                    <w:instrText xml:space="preserve"> FORMCHECKBOX </w:instrText>
                  </w:r>
                  <w:r w:rsidR="00D819ED">
                    <w:fldChar w:fldCharType="separate"/>
                  </w:r>
                  <w:r>
                    <w:fldChar w:fldCharType="end"/>
                  </w:r>
                </w:p>
              </w:tc>
              <w:tc>
                <w:tcPr>
                  <w:tcW w:w="6799" w:type="dxa"/>
                  <w:tcMar>
                    <w:top w:w="85" w:type="dxa"/>
                    <w:left w:w="85" w:type="dxa"/>
                    <w:bottom w:w="57" w:type="dxa"/>
                    <w:right w:w="85" w:type="dxa"/>
                  </w:tcMar>
                </w:tcPr>
                <w:p w14:paraId="370D7C7C" w14:textId="77777777" w:rsidR="00C2281D" w:rsidRDefault="00C2281D" w:rsidP="00D819ED">
                  <w:pPr>
                    <w:framePr w:hSpace="180" w:wrap="around" w:vAnchor="text" w:hAnchor="text" w:y="1"/>
                    <w:spacing w:before="60"/>
                    <w:ind w:right="-23"/>
                    <w:suppressOverlap/>
                  </w:pPr>
                  <w:r>
                    <w:t>I agree to this declaration</w:t>
                  </w:r>
                </w:p>
              </w:tc>
            </w:tr>
          </w:tbl>
          <w:p w14:paraId="5243E5CF" w14:textId="77777777" w:rsidR="00C2281D" w:rsidRDefault="00C2281D" w:rsidP="009E0378">
            <w:pPr>
              <w:spacing w:before="120" w:after="160"/>
              <w:ind w:right="-23"/>
              <w:rPr>
                <w:b/>
              </w:rPr>
            </w:pPr>
            <w:r>
              <w:rPr>
                <w:b/>
              </w:rPr>
              <w:t>Signed</w:t>
            </w:r>
          </w:p>
          <w:p w14:paraId="11D41224" w14:textId="77777777" w:rsidR="00C2281D" w:rsidRDefault="00C2281D" w:rsidP="009E0378">
            <w:pPr>
              <w:spacing w:after="80"/>
              <w:ind w:right="-23"/>
              <w:rPr>
                <w:b/>
                <w:noProof/>
                <w:lang w:eastAsia="en-GB"/>
              </w:rPr>
            </w:pPr>
            <w:r>
              <w:rPr>
                <w:noProof/>
                <w:lang w:eastAsia="en-GB"/>
              </w:rPr>
              <mc:AlternateContent>
                <mc:Choice Requires="wps">
                  <w:drawing>
                    <wp:inline distT="0" distB="0" distL="0" distR="0" wp14:anchorId="729DD512" wp14:editId="2C04164A">
                      <wp:extent cx="4632352" cy="605655"/>
                      <wp:effectExtent l="0" t="0" r="15875" b="29845"/>
                      <wp:docPr id="82" name="Rectangle 82"/>
                      <wp:cNvGraphicFramePr/>
                      <a:graphic xmlns:a="http://schemas.openxmlformats.org/drawingml/2006/main">
                        <a:graphicData uri="http://schemas.microsoft.com/office/word/2010/wordprocessingShape">
                          <wps:wsp>
                            <wps:cNvSpPr/>
                            <wps:spPr>
                              <a:xfrm>
                                <a:off x="0" y="0"/>
                                <a:ext cx="4632352" cy="605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31F2B0" id="Rectangle 82" o:spid="_x0000_s1026" style="width:364.75pt;height:4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zFVlQIAAIYFAAAOAAAAZHJzL2Uyb0RvYy54bWysVMFu2zAMvQ/YPwi6r3bSJGuNOkXQosOA&#10;og3aDj2rshQbkEVNUuJkXz9Ksp2gK3YYloMiiuQj+Uzy6nrfKrIT1jWgSzo5yykRmkPV6E1Jf7zc&#10;fbmgxHmmK6ZAi5IehKPXy8+frjpTiCnUoCphCYJoV3SmpLX3psgyx2vRMncGRmhUSrAt8yjaTVZZ&#10;1iF6q7Jpni+yDmxlLHDhHL7eJiVdRnwpBfePUjrhiSop5ubjaeP5Fs5secWKjWWmbnifBvuHLFrW&#10;aAw6Qt0yz8jWNn9AtQ234ED6Mw5tBlI2XMQasJpJ/q6a55oZEWtBcpwZaXL/D5Y/7NaWNFVJL6aU&#10;aNbiN3pC1pjeKEHwDQnqjCvQ7tmsbS85vIZq99K24R/rIPtI6mEkVew94fg4W5xPz+cIzlG3yOeL&#10;+TyAZkdvY53/JqAl4VJSi+Ejl2x373wyHUxCMA13jVL4zgqlw+lANVV4i0LoHHGjLNkx/OZ+P+mj&#10;nVhh7OCZhcJSKfHmD0ok1CchkRNMfhoTid14xGScC+0nSVWzSqRQ8xx/Q7Ahi1io0ggYkCUmOWL3&#10;AINlAhmwU9m9fXAVsZlH5/xviSXn0SNGBu1H57bRYD8CUFhVHznZDyQlagJLb1AdsGMspFFyht81&#10;+NnumfNrZnF2cMpwH/hHPKSCrqTQ3yipwf766D3YY0ujlpIOZ7Gk7ueWWUGJ+q6x2S8ns1kY3ijM&#10;5l+nKNhTzdupRm/bG8BPP8HNY3i8Bnuvhqu00L7i2liFqKhimmPsknJvB+HGpx2Bi4eL1Sqa4cAa&#10;5u/1s+EBPLAa2vJl/8qs6XvXY9c/wDC3rHjXwsk2eGpYbT3IJvb3kdeebxz22Dj9Ygrb5FSOVsf1&#10;ufwNAAD//wMAUEsDBBQABgAIAAAAIQBune3+3QAAAAQBAAAPAAAAZHJzL2Rvd25yZXYueG1sTI9B&#10;S8NAEIXvgv9hGcFLsZsWqzZmU0RRehDBqgdvk+yYjc3Ohuy0jf/e1YteBh7v8d43xWr0ndrTENvA&#10;BmbTDBRxHWzLjYHXl/uzK1BRkC12gcnAF0VYlcdHBeY2HPiZ9htpVCrhmKMBJ9LnWsfakcc4DT1x&#10;8j7C4FGSHBptBzykct/peZZdaI8tpwWHPd06qrebnTfwvh6l+Zw9yOMWJ2+Ttavqp7vKmNOT8eYa&#10;lNAof2H4wU/oUCamKuzYRtUZSI/I703e5Xy5AFUZWC7OQZeF/g9ffgMAAP//AwBQSwECLQAUAAYA&#10;CAAAACEAtoM4kv4AAADhAQAAEwAAAAAAAAAAAAAAAAAAAAAAW0NvbnRlbnRfVHlwZXNdLnhtbFBL&#10;AQItABQABgAIAAAAIQA4/SH/1gAAAJQBAAALAAAAAAAAAAAAAAAAAC8BAABfcmVscy8ucmVsc1BL&#10;AQItABQABgAIAAAAIQA13zFVlQIAAIYFAAAOAAAAAAAAAAAAAAAAAC4CAABkcnMvZTJvRG9jLnht&#10;bFBLAQItABQABgAIAAAAIQBune3+3QAAAAQBAAAPAAAAAAAAAAAAAAAAAO8EAABkcnMvZG93bnJl&#10;di54bWxQSwUGAAAAAAQABADzAAAA+QUAAAAA&#10;" filled="f" strokecolor="black [3213]" strokeweight="1pt">
                      <w10:anchorlock/>
                    </v:rect>
                  </w:pict>
                </mc:Fallback>
              </mc:AlternateContent>
            </w:r>
          </w:p>
          <w:p w14:paraId="0FC89DB0" w14:textId="77777777" w:rsidR="00C2281D" w:rsidRDefault="00C2281D" w:rsidP="009E0378">
            <w:pPr>
              <w:spacing w:before="120" w:after="160"/>
              <w:ind w:right="-23"/>
              <w:rPr>
                <w:b/>
              </w:rPr>
            </w:pPr>
            <w:r>
              <w:rPr>
                <w:b/>
              </w:rPr>
              <w:t>Date of signature</w:t>
            </w:r>
          </w:p>
          <w:p w14:paraId="1E561BAB" w14:textId="490C468F" w:rsidR="00C2281D" w:rsidRDefault="00105D21" w:rsidP="009E0378">
            <w:pPr>
              <w:spacing w:after="80"/>
              <w:ind w:right="-23"/>
              <w:rPr>
                <w:b/>
                <w:noProof/>
                <w:lang w:eastAsia="en-GB"/>
              </w:rPr>
            </w:pPr>
            <w:r>
              <w:rPr>
                <w:noProof/>
              </w:rPr>
              <w:drawing>
                <wp:anchor distT="0" distB="0" distL="114300" distR="114300" simplePos="0" relativeHeight="251661312" behindDoc="1" locked="0" layoutInCell="1" allowOverlap="1" wp14:anchorId="7EE8BB89" wp14:editId="1C5F300C">
                  <wp:simplePos x="0" y="0"/>
                  <wp:positionH relativeFrom="column">
                    <wp:posOffset>-126365</wp:posOffset>
                  </wp:positionH>
                  <wp:positionV relativeFrom="paragraph">
                    <wp:posOffset>804545</wp:posOffset>
                  </wp:positionV>
                  <wp:extent cx="4829175" cy="1833880"/>
                  <wp:effectExtent l="0" t="0" r="9525" b="0"/>
                  <wp:wrapTight wrapText="bothSides">
                    <wp:wrapPolygon edited="0">
                      <wp:start x="511" y="0"/>
                      <wp:lineTo x="0" y="0"/>
                      <wp:lineTo x="0" y="20418"/>
                      <wp:lineTo x="4516" y="20867"/>
                      <wp:lineTo x="10821" y="20867"/>
                      <wp:lineTo x="17382" y="20418"/>
                      <wp:lineTo x="21302" y="19521"/>
                      <wp:lineTo x="21387" y="17950"/>
                      <wp:lineTo x="17893" y="14360"/>
                      <wp:lineTo x="20705" y="14360"/>
                      <wp:lineTo x="20876" y="12789"/>
                      <wp:lineTo x="19938" y="10770"/>
                      <wp:lineTo x="20535" y="10770"/>
                      <wp:lineTo x="21302" y="8751"/>
                      <wp:lineTo x="21217" y="7180"/>
                      <wp:lineTo x="21557" y="3590"/>
                      <wp:lineTo x="21557" y="2693"/>
                      <wp:lineTo x="18490" y="2019"/>
                      <wp:lineTo x="7072" y="0"/>
                      <wp:lineTo x="5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1833880"/>
                          </a:xfrm>
                          <a:prstGeom prst="rect">
                            <a:avLst/>
                          </a:prstGeom>
                          <a:noFill/>
                        </pic:spPr>
                      </pic:pic>
                    </a:graphicData>
                  </a:graphic>
                  <wp14:sizeRelH relativeFrom="margin">
                    <wp14:pctWidth>0</wp14:pctWidth>
                  </wp14:sizeRelH>
                  <wp14:sizeRelV relativeFrom="margin">
                    <wp14:pctHeight>0</wp14:pctHeight>
                  </wp14:sizeRelV>
                </wp:anchor>
              </w:drawing>
            </w:r>
            <w:r w:rsidR="00C2281D">
              <w:rPr>
                <w:noProof/>
                <w:lang w:eastAsia="en-GB"/>
              </w:rPr>
              <mc:AlternateContent>
                <mc:Choice Requires="wps">
                  <w:drawing>
                    <wp:inline distT="0" distB="0" distL="0" distR="0" wp14:anchorId="33D7ED60" wp14:editId="7DBA4334">
                      <wp:extent cx="4632352" cy="452120"/>
                      <wp:effectExtent l="0" t="0" r="15875" b="30480"/>
                      <wp:docPr id="83" name="Rectangle 83"/>
                      <wp:cNvGraphicFramePr/>
                      <a:graphic xmlns:a="http://schemas.openxmlformats.org/drawingml/2006/main">
                        <a:graphicData uri="http://schemas.microsoft.com/office/word/2010/wordprocessingShape">
                          <wps:wsp>
                            <wps:cNvSpPr/>
                            <wps:spPr>
                              <a:xfrm>
                                <a:off x="0" y="0"/>
                                <a:ext cx="4632352" cy="45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3C4722" id="Rectangle 83" o:spid="_x0000_s1026" style="width:364.75pt;height:3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0YmAIAAIYFAAAOAAAAZHJzL2Uyb0RvYy54bWysVE1v2zAMvQ/YfxB0Xx07SdcGdYogRYcB&#10;RVu0HXpWZSkWIIuapMTJfv0o+SNBV+wwLAdHFMlH8onk1fW+0WQnnFdgSpqfTSgRhkOlzKakP15u&#10;v1xQ4gMzFdNgREkPwtPr5edPV61diAJq0JVwBEGMX7S2pHUIdpFlnteiYf4MrDColOAaFlB0m6xy&#10;rEX0RmfFZHKeteAq64AL7/H2plPSZcKXUvDwIKUXgeiSYm4hfV36vsVvtrxii41jtla8T4P9QxYN&#10;UwaDjlA3LDCydeoPqEZxBx5kOOPQZCCl4iLVgNXkk3fVPNfMilQLkuPtSJP/f7D8fvfoiKpKejGl&#10;xLAG3+gJWWNmowXBOySotX6Bds/20fWSx2Osdi9dE/+xDrJPpB5GUsU+EI6Xs/NpMZ0XlHDUzeZF&#10;XiTWs6O3dT58E9CQeCipw/CJS7a78wEjoulgEoMZuFVap4fTJl540KqKd0mInSPW2pEdwzcP+zyW&#10;gBAnVihFzywW1pWSTuGgRYTQ5klI5ASTL1IiqRuPmIxzYULeqWpWiS7UfIK/IdiQRQqdACOyxCRH&#10;7B5gsOxABuwu594+uorUzKPz5G+Jdc6jR4oMJozOjTLgPgLQWFUfubMfSOqoiSy9QXXAjnHQjZK3&#10;/Fbhs90xHx6Zw9nBKcN9EB7wIzW0JYX+REkN7tdH99EeWxq1lLQ4iyX1P7fMCUr0d4PNfpnPZnF4&#10;kzCbf8UOIu5U83aqMdtmDfj0OW4ey9Mx2gc9HKWD5hXXxipGRRUzHGOXlAc3COvQ7QhcPFysVskM&#10;B9aycGeeLY/gkdXYli/7V+Zs37sBu/4ehrlli3ct3NlGTwOrbQCpUn8fee35xmFPjdMvprhNTuVk&#10;dVyfy98AAAD//wMAUEsDBBQABgAIAAAAIQCUcRP+3AAAAAQBAAAPAAAAZHJzL2Rvd25yZXYueG1s&#10;TI9BS8NAEIXvgv9hGcFLaTcJqDVmU0RRepCCVQ/eNtkxic3Ohuy0jf/e0Ytehje84b1vitXke3XA&#10;MXaBDKSLBBRSHVxHjYHXl4f5ElRkS872gdDAF0ZYlacnhc1dONIzHrbcKAmhmFsDLfOQax3rFr2N&#10;izAgifcRRm9Z1rHRbrRHCfe9zpLkUnvbkTS0dsC7Fuvddu8NvK8nbj7TR37a2dnbbN1W9ea+Mub8&#10;bLq9AcU48d8x/OALOpTCVIU9uah6A/II/07xrrLrC1CViDQDXRb6P3z5DQAA//8DAFBLAQItABQA&#10;BgAIAAAAIQC2gziS/gAAAOEBAAATAAAAAAAAAAAAAAAAAAAAAABbQ29udGVudF9UeXBlc10ueG1s&#10;UEsBAi0AFAAGAAgAAAAhADj9If/WAAAAlAEAAAsAAAAAAAAAAAAAAAAALwEAAF9yZWxzLy5yZWxz&#10;UEsBAi0AFAAGAAgAAAAhALRpPRiYAgAAhgUAAA4AAAAAAAAAAAAAAAAALgIAAGRycy9lMm9Eb2Mu&#10;eG1sUEsBAi0AFAAGAAgAAAAhAJRxE/7cAAAABAEAAA8AAAAAAAAAAAAAAAAA8gQAAGRycy9kb3du&#10;cmV2LnhtbFBLBQYAAAAABAAEAPMAAAD7BQAAAAA=&#10;" filled="f" strokecolor="black [3213]" strokeweight="1pt">
                      <w10:anchorlock/>
                    </v:rect>
                  </w:pict>
                </mc:Fallback>
              </mc:AlternateContent>
            </w:r>
          </w:p>
        </w:tc>
        <w:tc>
          <w:tcPr>
            <w:tcW w:w="3163" w:type="dxa"/>
            <w:tcMar>
              <w:top w:w="199" w:type="dxa"/>
              <w:left w:w="199" w:type="dxa"/>
              <w:bottom w:w="199" w:type="dxa"/>
              <w:right w:w="199" w:type="dxa"/>
            </w:tcMar>
          </w:tcPr>
          <w:p w14:paraId="68702179" w14:textId="77777777" w:rsidR="00C2281D" w:rsidRPr="003E40B0" w:rsidRDefault="00C2281D" w:rsidP="009E0378">
            <w:pPr>
              <w:spacing w:after="160"/>
              <w:rPr>
                <w:sz w:val="10"/>
                <w:szCs w:val="10"/>
              </w:rPr>
            </w:pPr>
            <w:r w:rsidRPr="003E40B0">
              <w:rPr>
                <w:noProof/>
                <w:sz w:val="10"/>
                <w:szCs w:val="10"/>
                <w:lang w:eastAsia="en-GB"/>
              </w:rPr>
              <mc:AlternateContent>
                <mc:Choice Requires="wps">
                  <w:drawing>
                    <wp:inline distT="0" distB="0" distL="0" distR="0" wp14:anchorId="6DB11F18" wp14:editId="3F02C9A4">
                      <wp:extent cx="1600200" cy="0"/>
                      <wp:effectExtent l="0" t="19050" r="38100" b="38100"/>
                      <wp:docPr id="111" name="Straight Connector 111"/>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15729E" id="Straight Connector 111" o:spid="_x0000_s1026"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y51QEAABEEAAAOAAAAZHJzL2Uyb0RvYy54bWysU02P0zAQvSPxHyzfaZKVWK2ipnvoarkg&#10;qFj4AV5n3Fjyl8amSf89YydNFxYhgbg4GXvem3lv7O39ZA07AUbtXcebTc0ZOOl77Y4d//b18d0d&#10;ZzEJ1wvjHXT8DJHf796+2Y6hhRs/eNMDMiJxsR1Dx4eUQltVUQ5gRdz4AI4OlUcrEoV4rHoUI7Fb&#10;U93U9W01euwDegkx0u7DfMh3hV8pkOmzUhESMx2n3lJZsazPea12W9EeUYRBy6UN8Q9dWKEdFV2p&#10;HkQS7DvqV1RWS/TRq7SR3lZeKS2haCA1Tf2LmqdBBChayJwYVpvi/6OVn04HZLqn2TUNZ05YGtJT&#10;QqGPQ2J77xxZ6JHlU/JqDLElyN4dcIliOGAWPim0+UuS2FT8Pa/+wpSYpM3mtq5paJzJy1l1BQaM&#10;6QN4y/JPx412WbpoxeljTFSMUi8peds4Nnb8fX1HfDmO3uj+URtTgnx9YG+QnQQNPk2leWJ4kUWR&#10;cUSbJc0iyl86G5j5v4AiY3Lbc4GfOYWU4NKF1zjKzjBFHazApbM/AZf8DIVyXf8GvCJKZe/SCrba&#10;efxd21cr1Jx/cWDWnS149v25jLdYQ/eueL+8kXyxX8YFfn3Jux8AAAD//wMAUEsDBBQABgAIAAAA&#10;IQCcFM132QAAAAIBAAAPAAAAZHJzL2Rvd25yZXYueG1sTI9NS8NAEIbvgv9hGcGb3TR+UGM2RQRB&#10;BAWrSI/T7OQDs7Nhd9vG/nqnXvQy8PAO7zxTLic3qB2F2Hs2MJ9loIhrb3tuDXy8P14sQMWEbHHw&#10;TAa+KcKyOj0psbB+z2+0W6VWSQnHAg10KY2F1rHuyGGc+ZFYssYHh0kwtNoG3Eu5G3SeZTfaYc9y&#10;ocORHjqqv1ZbZ+AzXt6+NFeH9WvWHMJi7p96fF4bc3423d+BSjSlv2U46os6VOK08Vu2UQ0G5JH0&#10;OyXLr3PBzRF1Ver/6tUPAAAA//8DAFBLAQItABQABgAIAAAAIQC2gziS/gAAAOEBAAATAAAAAAAA&#10;AAAAAAAAAAAAAABbQ29udGVudF9UeXBlc10ueG1sUEsBAi0AFAAGAAgAAAAhADj9If/WAAAAlAEA&#10;AAsAAAAAAAAAAAAAAAAALwEAAF9yZWxzLy5yZWxzUEsBAi0AFAAGAAgAAAAhADNBLLnVAQAAEQQA&#10;AA4AAAAAAAAAAAAAAAAALgIAAGRycy9lMm9Eb2MueG1sUEsBAi0AFAAGAAgAAAAhAJwUzXfZAAAA&#10;AgEAAA8AAAAAAAAAAAAAAAAALwQAAGRycy9kb3ducmV2LnhtbFBLBQYAAAAABAAEAPMAAAA1BQAA&#10;AAA=&#10;" strokecolor="black [3213]" strokeweight="4pt">
                      <v:stroke joinstyle="miter"/>
                      <w10:anchorlock/>
                    </v:line>
                  </w:pict>
                </mc:Fallback>
              </mc:AlternateContent>
            </w:r>
          </w:p>
          <w:p w14:paraId="30C0FB32" w14:textId="77777777" w:rsidR="00C2281D" w:rsidRPr="003E40B0" w:rsidRDefault="00C2281D" w:rsidP="009E0378">
            <w:pPr>
              <w:spacing w:after="160"/>
              <w:rPr>
                <w:noProof/>
                <w:sz w:val="10"/>
                <w:szCs w:val="10"/>
                <w:lang w:eastAsia="en-GB"/>
              </w:rPr>
            </w:pPr>
            <w:r>
              <w:t>Read the declaration carefully and only sign it once you are clear.</w:t>
            </w:r>
          </w:p>
        </w:tc>
      </w:tr>
    </w:tbl>
    <w:p w14:paraId="7A07BD8B" w14:textId="0DA68A17" w:rsidR="00C2281D" w:rsidRDefault="00C2281D" w:rsidP="00C2281D">
      <w:pPr>
        <w:spacing w:after="160"/>
      </w:pPr>
    </w:p>
    <w:p w14:paraId="5C1E38E6" w14:textId="18BFDD20" w:rsidR="00C2281D" w:rsidRDefault="00C2281D" w:rsidP="00C2281D">
      <w:pPr>
        <w:tabs>
          <w:tab w:val="left" w:pos="3686"/>
        </w:tabs>
      </w:pPr>
    </w:p>
    <w:sectPr w:rsidR="00C2281D" w:rsidSect="007F1C1F">
      <w:pgSz w:w="11906" w:h="16838"/>
      <w:pgMar w:top="709" w:right="56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B15AD" w14:textId="77777777" w:rsidR="00D819ED" w:rsidRDefault="00D819ED" w:rsidP="00D819ED">
      <w:r>
        <w:separator/>
      </w:r>
    </w:p>
  </w:endnote>
  <w:endnote w:type="continuationSeparator" w:id="0">
    <w:p w14:paraId="11AB274B" w14:textId="77777777" w:rsidR="00D819ED" w:rsidRDefault="00D819ED" w:rsidP="00D8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D3C73" w14:textId="77777777" w:rsidR="00D819ED" w:rsidRDefault="00D819ED" w:rsidP="00D819ED">
      <w:r>
        <w:separator/>
      </w:r>
    </w:p>
  </w:footnote>
  <w:footnote w:type="continuationSeparator" w:id="0">
    <w:p w14:paraId="45E20AC8" w14:textId="77777777" w:rsidR="00D819ED" w:rsidRDefault="00D819ED" w:rsidP="00D81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62F"/>
    <w:multiLevelType w:val="multilevel"/>
    <w:tmpl w:val="3FDE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E6B03"/>
    <w:multiLevelType w:val="multilevel"/>
    <w:tmpl w:val="307E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C07F86"/>
    <w:multiLevelType w:val="multilevel"/>
    <w:tmpl w:val="07A6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2F2991"/>
    <w:multiLevelType w:val="multilevel"/>
    <w:tmpl w:val="C00E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425EBE"/>
    <w:multiLevelType w:val="multilevel"/>
    <w:tmpl w:val="B9BA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1D"/>
    <w:rsid w:val="00105206"/>
    <w:rsid w:val="00105D21"/>
    <w:rsid w:val="003070CF"/>
    <w:rsid w:val="005406B2"/>
    <w:rsid w:val="005C2F6F"/>
    <w:rsid w:val="006C2A20"/>
    <w:rsid w:val="007B54EC"/>
    <w:rsid w:val="007E4F2C"/>
    <w:rsid w:val="007F1C1F"/>
    <w:rsid w:val="00802E79"/>
    <w:rsid w:val="00850737"/>
    <w:rsid w:val="00AB18F4"/>
    <w:rsid w:val="00B726FE"/>
    <w:rsid w:val="00C2281D"/>
    <w:rsid w:val="00D819ED"/>
    <w:rsid w:val="00E33E81"/>
    <w:rsid w:val="00F25AAA"/>
    <w:rsid w:val="00FC7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14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281D"/>
    <w:pPr>
      <w:spacing w:after="0" w:line="240" w:lineRule="auto"/>
    </w:pPr>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81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0CF"/>
    <w:pPr>
      <w:ind w:left="720"/>
      <w:contextualSpacing/>
    </w:pPr>
  </w:style>
  <w:style w:type="paragraph" w:customStyle="1" w:styleId="Default">
    <w:name w:val="Default"/>
    <w:rsid w:val="00802E79"/>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D819ED"/>
    <w:pPr>
      <w:tabs>
        <w:tab w:val="center" w:pos="4513"/>
        <w:tab w:val="right" w:pos="9026"/>
      </w:tabs>
    </w:pPr>
  </w:style>
  <w:style w:type="character" w:customStyle="1" w:styleId="HeaderChar">
    <w:name w:val="Header Char"/>
    <w:basedOn w:val="DefaultParagraphFont"/>
    <w:link w:val="Header"/>
    <w:uiPriority w:val="99"/>
    <w:rsid w:val="00D819ED"/>
    <w:rPr>
      <w:rFonts w:ascii="Helvetica" w:hAnsi="Helvetica"/>
      <w:sz w:val="24"/>
      <w:szCs w:val="24"/>
    </w:rPr>
  </w:style>
  <w:style w:type="paragraph" w:styleId="Footer">
    <w:name w:val="footer"/>
    <w:basedOn w:val="Normal"/>
    <w:link w:val="FooterChar"/>
    <w:uiPriority w:val="99"/>
    <w:unhideWhenUsed/>
    <w:rsid w:val="00D819ED"/>
    <w:pPr>
      <w:tabs>
        <w:tab w:val="center" w:pos="4513"/>
        <w:tab w:val="right" w:pos="9026"/>
      </w:tabs>
    </w:pPr>
  </w:style>
  <w:style w:type="character" w:customStyle="1" w:styleId="FooterChar">
    <w:name w:val="Footer Char"/>
    <w:basedOn w:val="DefaultParagraphFont"/>
    <w:link w:val="Footer"/>
    <w:uiPriority w:val="99"/>
    <w:rsid w:val="00D819ED"/>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Words>
  <Characters>1868</Characters>
  <Application>Microsoft Office Word</Application>
  <DocSecurity>4</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2019-09-12T11:10:00Z</dcterms:created>
  <dcterms:modified xsi:type="dcterms:W3CDTF">2019-09-12T11:10:00Z</dcterms:modified>
</cp:coreProperties>
</file>